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137" w:rsidRPr="007F52A8" w:rsidRDefault="00AB3A2B" w:rsidP="00A46ED9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>様式第１号</w:t>
      </w:r>
    </w:p>
    <w:p w:rsidR="00D66137" w:rsidRPr="007F52A8" w:rsidRDefault="00D66137" w:rsidP="00A46ED9">
      <w:pPr>
        <w:spacing w:line="276" w:lineRule="auto"/>
        <w:jc w:val="right"/>
        <w:rPr>
          <w:rFonts w:ascii="BIZ UDゴシック" w:eastAsia="BIZ UDゴシック" w:hAnsi="BIZ UDゴシック"/>
          <w:snapToGrid w:val="0"/>
          <w:sz w:val="24"/>
          <w:szCs w:val="24"/>
        </w:rPr>
      </w:pPr>
      <w:bookmarkStart w:id="0" w:name="_GoBack"/>
      <w:bookmarkEnd w:id="0"/>
      <w:r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年　　月　　日　　</w:t>
      </w:r>
    </w:p>
    <w:p w:rsidR="00D66137" w:rsidRPr="007F52A8" w:rsidRDefault="00D66137" w:rsidP="00A46ED9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D66137" w:rsidRPr="007F52A8" w:rsidRDefault="00D66137" w:rsidP="00A46ED9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　水俣市長　</w:t>
      </w:r>
      <w:r w:rsidR="00AB3A2B"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>髙岡　利治</w:t>
      </w:r>
      <w:r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様</w:t>
      </w:r>
    </w:p>
    <w:p w:rsidR="00D66137" w:rsidRPr="007F52A8" w:rsidRDefault="00D66137" w:rsidP="00A46ED9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tbl>
      <w:tblPr>
        <w:tblStyle w:val="aa"/>
        <w:tblW w:w="5413" w:type="dxa"/>
        <w:tblInd w:w="3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712"/>
      </w:tblGrid>
      <w:tr w:rsidR="004F0984" w:rsidRPr="007F52A8" w:rsidTr="00450FBE">
        <w:tc>
          <w:tcPr>
            <w:tcW w:w="1701" w:type="dxa"/>
          </w:tcPr>
          <w:p w:rsidR="004F0984" w:rsidRPr="007F52A8" w:rsidRDefault="004F0984" w:rsidP="00A46ED9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bookmarkStart w:id="1" w:name="_Hlk165539588"/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事業所所在地</w:t>
            </w:r>
          </w:p>
        </w:tc>
        <w:tc>
          <w:tcPr>
            <w:tcW w:w="3712" w:type="dxa"/>
          </w:tcPr>
          <w:p w:rsidR="004F0984" w:rsidRPr="007F52A8" w:rsidRDefault="004F0984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4F0984" w:rsidRPr="007F52A8" w:rsidTr="00450FBE">
        <w:tc>
          <w:tcPr>
            <w:tcW w:w="1701" w:type="dxa"/>
          </w:tcPr>
          <w:p w:rsidR="004F0984" w:rsidRPr="007F52A8" w:rsidRDefault="004F0984" w:rsidP="00A46ED9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事業主体</w:t>
            </w:r>
          </w:p>
        </w:tc>
        <w:tc>
          <w:tcPr>
            <w:tcW w:w="3712" w:type="dxa"/>
          </w:tcPr>
          <w:p w:rsidR="004F0984" w:rsidRPr="007F52A8" w:rsidRDefault="004F0984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4F0984" w:rsidRPr="007F52A8" w:rsidTr="00450FBE">
        <w:tc>
          <w:tcPr>
            <w:tcW w:w="1701" w:type="dxa"/>
          </w:tcPr>
          <w:p w:rsidR="004F0984" w:rsidRPr="007F52A8" w:rsidRDefault="004F0984" w:rsidP="00A46ED9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代表者職氏名</w:t>
            </w:r>
          </w:p>
        </w:tc>
        <w:tc>
          <w:tcPr>
            <w:tcW w:w="3712" w:type="dxa"/>
          </w:tcPr>
          <w:p w:rsidR="004F0984" w:rsidRPr="007F52A8" w:rsidRDefault="004F0984" w:rsidP="00A46ED9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印　</w:t>
            </w:r>
          </w:p>
        </w:tc>
      </w:tr>
      <w:bookmarkEnd w:id="1"/>
    </w:tbl>
    <w:p w:rsidR="004F0984" w:rsidRPr="007F52A8" w:rsidRDefault="004F0984" w:rsidP="00A46ED9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D66137" w:rsidRPr="007F52A8" w:rsidRDefault="00D66137" w:rsidP="00A46ED9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210FC2" w:rsidRDefault="0070669E" w:rsidP="00A46ED9">
      <w:pPr>
        <w:spacing w:line="276" w:lineRule="auto"/>
        <w:jc w:val="center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>令和</w:t>
      </w:r>
      <w:r w:rsidR="00A953CF"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>６</w:t>
      </w:r>
      <w:r w:rsidR="00AB3A2B"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>年度水俣市商品力強化支援</w:t>
      </w:r>
      <w:r w:rsidR="00D66137"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>事業補助金</w:t>
      </w:r>
    </w:p>
    <w:p w:rsidR="00D66137" w:rsidRPr="007F52A8" w:rsidRDefault="00D66137" w:rsidP="00A46ED9">
      <w:pPr>
        <w:spacing w:line="276" w:lineRule="auto"/>
        <w:jc w:val="center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>交付申請書</w:t>
      </w:r>
    </w:p>
    <w:p w:rsidR="00D66137" w:rsidRPr="007F52A8" w:rsidRDefault="00D66137" w:rsidP="00A46ED9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D66137" w:rsidRPr="007F52A8" w:rsidRDefault="00D66137" w:rsidP="00A46ED9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水俣市補助金等交付規則第３条の規定により下記のとおり申請します。</w:t>
      </w:r>
    </w:p>
    <w:p w:rsidR="00D66137" w:rsidRPr="007F52A8" w:rsidRDefault="00D66137" w:rsidP="00A46ED9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D66137" w:rsidRPr="007F52A8" w:rsidRDefault="00D66137" w:rsidP="00A46ED9">
      <w:pPr>
        <w:spacing w:line="276" w:lineRule="auto"/>
        <w:jc w:val="center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>記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6"/>
      </w:tblGrid>
      <w:tr w:rsidR="00450FBE" w:rsidTr="00450FBE">
        <w:trPr>
          <w:trHeight w:val="845"/>
          <w:jc w:val="center"/>
        </w:trPr>
        <w:tc>
          <w:tcPr>
            <w:tcW w:w="2694" w:type="dxa"/>
            <w:noWrap/>
            <w:vAlign w:val="center"/>
          </w:tcPr>
          <w:p w:rsidR="00450FBE" w:rsidRDefault="00450FBE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１　補助金申請額</w:t>
            </w:r>
          </w:p>
        </w:tc>
        <w:tc>
          <w:tcPr>
            <w:tcW w:w="6366" w:type="dxa"/>
            <w:noWrap/>
            <w:vAlign w:val="center"/>
          </w:tcPr>
          <w:p w:rsidR="00450FBE" w:rsidRDefault="00450FBE" w:rsidP="00A46ED9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</w:tr>
      <w:tr w:rsidR="00450FBE" w:rsidTr="00450FBE">
        <w:trPr>
          <w:trHeight w:val="845"/>
          <w:jc w:val="center"/>
        </w:trPr>
        <w:tc>
          <w:tcPr>
            <w:tcW w:w="2694" w:type="dxa"/>
            <w:noWrap/>
            <w:vAlign w:val="center"/>
          </w:tcPr>
          <w:p w:rsidR="00450FBE" w:rsidRDefault="00450FBE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２　補助事業の目的</w:t>
            </w:r>
          </w:p>
        </w:tc>
        <w:tc>
          <w:tcPr>
            <w:tcW w:w="6366" w:type="dxa"/>
            <w:noWrap/>
            <w:vAlign w:val="center"/>
          </w:tcPr>
          <w:p w:rsidR="00450FBE" w:rsidRDefault="00450FBE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※別紙１参照</w:t>
            </w:r>
          </w:p>
        </w:tc>
      </w:tr>
      <w:tr w:rsidR="00450FBE" w:rsidTr="00450FBE">
        <w:trPr>
          <w:trHeight w:val="845"/>
          <w:jc w:val="center"/>
        </w:trPr>
        <w:tc>
          <w:tcPr>
            <w:tcW w:w="2694" w:type="dxa"/>
            <w:noWrap/>
            <w:vAlign w:val="center"/>
          </w:tcPr>
          <w:p w:rsidR="00450FBE" w:rsidRDefault="00450FBE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３　事業計画明細書</w:t>
            </w:r>
          </w:p>
        </w:tc>
        <w:tc>
          <w:tcPr>
            <w:tcW w:w="6366" w:type="dxa"/>
            <w:noWrap/>
            <w:vAlign w:val="center"/>
          </w:tcPr>
          <w:p w:rsidR="00450FBE" w:rsidRDefault="00450FBE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※様式第２号参照</w:t>
            </w:r>
          </w:p>
        </w:tc>
      </w:tr>
      <w:tr w:rsidR="00450FBE" w:rsidTr="00450FBE">
        <w:trPr>
          <w:trHeight w:val="845"/>
          <w:jc w:val="center"/>
        </w:trPr>
        <w:tc>
          <w:tcPr>
            <w:tcW w:w="2694" w:type="dxa"/>
            <w:noWrap/>
            <w:vAlign w:val="center"/>
          </w:tcPr>
          <w:p w:rsidR="00450FBE" w:rsidRDefault="00450FBE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４　収支予算書</w:t>
            </w:r>
          </w:p>
        </w:tc>
        <w:tc>
          <w:tcPr>
            <w:tcW w:w="6366" w:type="dxa"/>
            <w:noWrap/>
            <w:vAlign w:val="center"/>
          </w:tcPr>
          <w:p w:rsidR="00450FBE" w:rsidRDefault="00450FBE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※別紙２のとおり</w:t>
            </w:r>
          </w:p>
        </w:tc>
      </w:tr>
      <w:tr w:rsidR="00450FBE" w:rsidTr="00450FBE">
        <w:trPr>
          <w:trHeight w:val="845"/>
          <w:jc w:val="center"/>
        </w:trPr>
        <w:tc>
          <w:tcPr>
            <w:tcW w:w="2694" w:type="dxa"/>
            <w:noWrap/>
            <w:vAlign w:val="center"/>
          </w:tcPr>
          <w:p w:rsidR="00450FBE" w:rsidRDefault="00450FBE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５　補助金の算出基礎</w:t>
            </w:r>
          </w:p>
        </w:tc>
        <w:tc>
          <w:tcPr>
            <w:tcW w:w="6366" w:type="dxa"/>
            <w:noWrap/>
            <w:vAlign w:val="center"/>
          </w:tcPr>
          <w:p w:rsidR="00450FBE" w:rsidRDefault="00450FBE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</w:tbl>
    <w:p w:rsidR="00AB3A2B" w:rsidRPr="007F52A8" w:rsidRDefault="00AB3A2B" w:rsidP="00A46ED9">
      <w:pPr>
        <w:spacing w:line="276" w:lineRule="auto"/>
        <w:ind w:firstLineChars="100" w:firstLine="240"/>
        <w:rPr>
          <w:rFonts w:ascii="BIZ UDゴシック" w:eastAsia="BIZ UDゴシック" w:hAnsi="BIZ UDゴシック"/>
          <w:snapToGrid w:val="0"/>
          <w:sz w:val="24"/>
          <w:szCs w:val="24"/>
        </w:rPr>
      </w:pPr>
    </w:p>
    <w:sectPr w:rsidR="00AB3A2B" w:rsidRPr="007F52A8" w:rsidSect="00450FBE"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ED9" w:rsidRDefault="00A46ED9">
      <w:r>
        <w:separator/>
      </w:r>
    </w:p>
  </w:endnote>
  <w:endnote w:type="continuationSeparator" w:id="0">
    <w:p w:rsidR="00A46ED9" w:rsidRDefault="00A4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ED9" w:rsidRDefault="00A46ED9">
      <w:r>
        <w:separator/>
      </w:r>
    </w:p>
  </w:footnote>
  <w:footnote w:type="continuationSeparator" w:id="0">
    <w:p w:rsidR="00A46ED9" w:rsidRDefault="00A46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6137"/>
    <w:rsid w:val="00210FC2"/>
    <w:rsid w:val="00450FBE"/>
    <w:rsid w:val="004F0984"/>
    <w:rsid w:val="006957B7"/>
    <w:rsid w:val="0070669E"/>
    <w:rsid w:val="007F52A8"/>
    <w:rsid w:val="00A46ED9"/>
    <w:rsid w:val="00A7097A"/>
    <w:rsid w:val="00A953CF"/>
    <w:rsid w:val="00AB3A2B"/>
    <w:rsid w:val="00D37DBF"/>
    <w:rsid w:val="00D6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8CF8FD"/>
  <w14:defaultImageDpi w14:val="0"/>
  <w15:docId w15:val="{2BB759C9-8470-4292-B739-1860A735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B3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3A2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F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m2097</cp:lastModifiedBy>
  <cp:revision>9</cp:revision>
  <cp:lastPrinted>2024-05-02T01:53:00Z</cp:lastPrinted>
  <dcterms:created xsi:type="dcterms:W3CDTF">2022-08-31T10:42:00Z</dcterms:created>
  <dcterms:modified xsi:type="dcterms:W3CDTF">2024-05-02T01:53:00Z</dcterms:modified>
</cp:coreProperties>
</file>