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E1" w:rsidRPr="00961D03" w:rsidRDefault="001E7A21">
      <w:r>
        <w:rPr>
          <w:rFonts w:hint="eastAsia"/>
          <w:lang w:eastAsia="ja-JP"/>
        </w:rPr>
        <w:t>様式第２号（第</w:t>
      </w:r>
      <w:r w:rsidR="000521F2">
        <w:rPr>
          <w:rFonts w:hint="eastAsia"/>
          <w:lang w:eastAsia="ja-JP"/>
        </w:rPr>
        <w:t>７</w:t>
      </w:r>
      <w:r>
        <w:rPr>
          <w:rFonts w:hint="eastAsia"/>
          <w:lang w:eastAsia="ja-JP"/>
        </w:rPr>
        <w:t>条関係）</w:t>
      </w:r>
    </w:p>
    <w:p w:rsidR="009001E1" w:rsidRPr="00A60A6F" w:rsidRDefault="009001E1" w:rsidP="00A60A6F">
      <w:pPr>
        <w:jc w:val="center"/>
        <w:rPr>
          <w:bCs/>
          <w:spacing w:val="15"/>
          <w:sz w:val="24"/>
        </w:rPr>
      </w:pPr>
      <w:r w:rsidRPr="00A60A6F">
        <w:rPr>
          <w:bCs/>
          <w:spacing w:val="28"/>
          <w:sz w:val="24"/>
        </w:rPr>
        <w:t>事業</w:t>
      </w:r>
      <w:r w:rsidR="00A60A6F">
        <w:rPr>
          <w:rFonts w:hint="eastAsia"/>
          <w:bCs/>
          <w:spacing w:val="28"/>
          <w:sz w:val="24"/>
          <w:lang w:eastAsia="ja-JP"/>
        </w:rPr>
        <w:t>計画</w:t>
      </w:r>
      <w:r w:rsidRPr="00A60A6F">
        <w:rPr>
          <w:bCs/>
          <w:spacing w:val="15"/>
          <w:sz w:val="24"/>
        </w:rPr>
        <w:t>書</w:t>
      </w:r>
    </w:p>
    <w:p w:rsidR="009001E1" w:rsidRDefault="009001E1" w:rsidP="00AD383B">
      <w:pPr>
        <w:rPr>
          <w:b/>
        </w:rPr>
      </w:pPr>
    </w:p>
    <w:p w:rsidR="0061056D" w:rsidRPr="0061056D" w:rsidRDefault="0061056D" w:rsidP="00AD383B">
      <w:r>
        <w:rPr>
          <w:rFonts w:hint="eastAsia"/>
          <w:lang w:eastAsia="ja-JP"/>
        </w:rPr>
        <w:t>１　申請者概要</w:t>
      </w:r>
    </w:p>
    <w:tbl>
      <w:tblPr>
        <w:tblW w:w="907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42"/>
        <w:gridCol w:w="992"/>
        <w:gridCol w:w="284"/>
        <w:gridCol w:w="283"/>
        <w:gridCol w:w="851"/>
        <w:gridCol w:w="850"/>
        <w:gridCol w:w="567"/>
        <w:gridCol w:w="567"/>
        <w:gridCol w:w="1701"/>
      </w:tblGrid>
      <w:tr w:rsidR="00AD383B" w:rsidRPr="00AD383B" w:rsidTr="00C156F8">
        <w:trPr>
          <w:trHeight w:val="939"/>
        </w:trPr>
        <w:tc>
          <w:tcPr>
            <w:tcW w:w="1134" w:type="dxa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F37F1" w:rsidRDefault="00AD383B" w:rsidP="001272BB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  <w:r w:rsidRPr="00AD383B">
              <w:rPr>
                <w:rFonts w:ascii="ＭＳ 明朝" w:hAnsi="ＭＳ 明朝" w:hint="eastAsia"/>
                <w:lang w:eastAsia="ja-JP"/>
              </w:rPr>
              <w:t>法人名</w:t>
            </w:r>
          </w:p>
          <w:p w:rsidR="00AD383B" w:rsidRPr="00AD383B" w:rsidRDefault="00AD383B" w:rsidP="001272BB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  <w:r w:rsidRPr="00AD383B">
              <w:rPr>
                <w:rFonts w:ascii="ＭＳ 明朝" w:hAnsi="ＭＳ 明朝" w:hint="eastAsia"/>
                <w:lang w:eastAsia="ja-JP"/>
              </w:rPr>
              <w:t>又は屋号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AD383B" w:rsidRPr="00AD383B" w:rsidRDefault="00AD383B" w:rsidP="00B726D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251A" w:rsidRPr="000A2951" w:rsidRDefault="00AD383B" w:rsidP="0011251A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  <w:r w:rsidRPr="000A2951">
              <w:rPr>
                <w:rFonts w:ascii="ＭＳ 明朝" w:hAnsi="ＭＳ 明朝" w:hint="eastAsia"/>
                <w:lang w:eastAsia="ja-JP"/>
              </w:rPr>
              <w:t>代表者</w:t>
            </w:r>
          </w:p>
          <w:p w:rsidR="00AD383B" w:rsidRPr="000A2951" w:rsidRDefault="00AD383B" w:rsidP="0011251A">
            <w:pPr>
              <w:snapToGrid w:val="0"/>
              <w:jc w:val="left"/>
              <w:rPr>
                <w:rFonts w:ascii="ＭＳ 明朝" w:hAnsi="ＭＳ 明朝"/>
              </w:rPr>
            </w:pPr>
            <w:r w:rsidRPr="000A2951">
              <w:rPr>
                <w:rFonts w:ascii="ＭＳ 明朝" w:hAnsi="ＭＳ 明朝" w:hint="eastAsia"/>
                <w:lang w:eastAsia="ja-JP"/>
              </w:rPr>
              <w:t>職</w:t>
            </w:r>
            <w:r w:rsidR="0011251A" w:rsidRPr="000A2951">
              <w:rPr>
                <w:rFonts w:ascii="ＭＳ 明朝" w:hAnsi="ＭＳ 明朝" w:hint="eastAsia"/>
                <w:lang w:eastAsia="ja-JP"/>
              </w:rPr>
              <w:t>・</w:t>
            </w:r>
            <w:r w:rsidRPr="000A2951">
              <w:rPr>
                <w:rFonts w:ascii="ＭＳ 明朝" w:hAnsi="ＭＳ 明朝" w:hint="eastAsia"/>
                <w:lang w:eastAsia="ja-JP"/>
              </w:rPr>
              <w:t>氏名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AD383B" w:rsidRPr="00AD383B" w:rsidRDefault="00AD383B" w:rsidP="00B726D8">
            <w:pPr>
              <w:snapToGrid w:val="0"/>
              <w:rPr>
                <w:rFonts w:ascii="ＭＳ 明朝" w:hAnsi="ＭＳ 明朝"/>
              </w:rPr>
            </w:pPr>
          </w:p>
        </w:tc>
      </w:tr>
      <w:tr w:rsidR="001272BB" w:rsidRPr="00AD383B" w:rsidTr="00C156F8">
        <w:trPr>
          <w:trHeight w:val="939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272BB" w:rsidRDefault="001272BB" w:rsidP="00C82F03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担当者</w:t>
            </w:r>
          </w:p>
          <w:p w:rsidR="001272BB" w:rsidRDefault="001272BB" w:rsidP="00C82F03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職・氏名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ED5567" w:rsidRDefault="00ED5567" w:rsidP="001272BB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1272BB" w:rsidRDefault="001272BB" w:rsidP="001272BB">
            <w:pPr>
              <w:snapToGrid w:val="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電話番号</w:t>
            </w:r>
          </w:p>
          <w:p w:rsidR="001272BB" w:rsidRDefault="001272BB" w:rsidP="001272BB">
            <w:pPr>
              <w:snapToGrid w:val="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E-mail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1272BB" w:rsidRDefault="001272BB" w:rsidP="001272BB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AD383B" w:rsidRPr="00AD383B" w:rsidTr="00F72AA1">
        <w:trPr>
          <w:trHeight w:val="1265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AD383B" w:rsidRDefault="00AD383B" w:rsidP="00B726D8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登記上の本社所在地</w:t>
            </w:r>
            <w:r w:rsidR="0011251A">
              <w:rPr>
                <w:rFonts w:ascii="ＭＳ 明朝" w:hAnsi="ＭＳ 明朝" w:hint="eastAsia"/>
                <w:lang w:eastAsia="ja-JP"/>
              </w:rPr>
              <w:t>(法人)</w:t>
            </w:r>
            <w:r>
              <w:rPr>
                <w:rFonts w:ascii="ＭＳ 明朝" w:hAnsi="ＭＳ 明朝" w:hint="eastAsia"/>
                <w:lang w:eastAsia="ja-JP"/>
              </w:rPr>
              <w:t>又は</w:t>
            </w:r>
            <w:r w:rsidR="00C82F03">
              <w:rPr>
                <w:rFonts w:ascii="ＭＳ 明朝" w:hAnsi="ＭＳ 明朝" w:hint="eastAsia"/>
                <w:lang w:eastAsia="ja-JP"/>
              </w:rPr>
              <w:t>住民登録地</w:t>
            </w:r>
            <w:r w:rsidR="0011251A">
              <w:rPr>
                <w:rFonts w:ascii="ＭＳ 明朝" w:hAnsi="ＭＳ 明朝" w:hint="eastAsia"/>
                <w:lang w:eastAsia="ja-JP"/>
              </w:rPr>
              <w:t>(個人)</w:t>
            </w:r>
          </w:p>
          <w:p w:rsidR="00ED32B2" w:rsidRPr="00ED32B2" w:rsidRDefault="00ED32B2" w:rsidP="00B726D8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  <w:u w:val="single"/>
                <w:lang w:eastAsia="ja-JP"/>
              </w:rPr>
            </w:pPr>
            <w:r w:rsidRPr="00ED32B2">
              <w:rPr>
                <w:rFonts w:ascii="ＭＳ 明朝" w:hAnsi="ＭＳ 明朝" w:hint="eastAsia"/>
                <w:sz w:val="18"/>
                <w:szCs w:val="18"/>
                <w:u w:val="single"/>
                <w:lang w:eastAsia="ja-JP"/>
              </w:rPr>
              <w:t>※水俣市内に限る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AD383B" w:rsidRDefault="00A201EE" w:rsidP="00ED5567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〒　　　　</w:t>
            </w:r>
            <w:r w:rsidR="00D955EA"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="00571DDF"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－</w:t>
            </w:r>
          </w:p>
          <w:p w:rsidR="00D955EA" w:rsidRDefault="00D955EA" w:rsidP="00ED5567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  <w:p w:rsidR="00C156F8" w:rsidRDefault="00C156F8" w:rsidP="00ED5567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  <w:p w:rsidR="00C156F8" w:rsidRPr="00A201EE" w:rsidRDefault="00C156F8" w:rsidP="00ED5567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12403B" w:rsidRPr="00AD383B" w:rsidTr="00F72AA1">
        <w:trPr>
          <w:trHeight w:val="1269"/>
        </w:trPr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:rsidR="0012403B" w:rsidRDefault="000A2951" w:rsidP="00B726D8">
            <w:pPr>
              <w:snapToGrid w:val="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本社・本店</w:t>
            </w:r>
            <w:r w:rsidR="0012403B">
              <w:rPr>
                <w:rFonts w:ascii="ＭＳ 明朝" w:hAnsi="ＭＳ 明朝" w:hint="eastAsia"/>
                <w:lang w:eastAsia="ja-JP"/>
              </w:rPr>
              <w:t>事業所</w:t>
            </w:r>
            <w:r>
              <w:rPr>
                <w:rFonts w:ascii="ＭＳ 明朝" w:hAnsi="ＭＳ 明朝" w:hint="eastAsia"/>
                <w:lang w:eastAsia="ja-JP"/>
              </w:rPr>
              <w:t>所在地</w:t>
            </w:r>
          </w:p>
          <w:p w:rsidR="0012403B" w:rsidRPr="00A201EE" w:rsidRDefault="0012403B" w:rsidP="00ED32B2">
            <w:pPr>
              <w:snapToGrid w:val="0"/>
              <w:rPr>
                <w:rFonts w:ascii="ＭＳ 明朝" w:hAnsi="ＭＳ 明朝"/>
                <w:sz w:val="18"/>
                <w:szCs w:val="18"/>
                <w:u w:val="single"/>
                <w:lang w:eastAsia="ja-JP"/>
              </w:rPr>
            </w:pPr>
            <w:r w:rsidRPr="00A201EE">
              <w:rPr>
                <w:rFonts w:ascii="ＭＳ 明朝" w:hAnsi="ＭＳ 明朝" w:hint="eastAsia"/>
                <w:sz w:val="18"/>
                <w:szCs w:val="18"/>
                <w:u w:val="single"/>
                <w:lang w:eastAsia="ja-JP"/>
              </w:rPr>
              <w:t>※上記と</w:t>
            </w:r>
            <w:r w:rsidR="00B726D8">
              <w:rPr>
                <w:rFonts w:ascii="ＭＳ 明朝" w:hAnsi="ＭＳ 明朝" w:hint="eastAsia"/>
                <w:sz w:val="18"/>
                <w:szCs w:val="18"/>
                <w:u w:val="single"/>
                <w:lang w:eastAsia="ja-JP"/>
              </w:rPr>
              <w:t>異なる場合のみ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D955EA" w:rsidRDefault="00A201EE" w:rsidP="00ED5567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〒　　　　</w:t>
            </w:r>
            <w:r w:rsidR="00D955EA"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="00571DDF"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>－</w:t>
            </w:r>
          </w:p>
          <w:p w:rsidR="00F53174" w:rsidRDefault="00F53174" w:rsidP="00ED5567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  <w:p w:rsidR="00C156F8" w:rsidRDefault="00C156F8" w:rsidP="00ED5567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  <w:p w:rsidR="00C156F8" w:rsidRPr="00A201EE" w:rsidRDefault="00C156F8" w:rsidP="00ED5567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352B5B" w:rsidRPr="00AD383B" w:rsidTr="00C156F8">
        <w:trPr>
          <w:trHeight w:val="1271"/>
        </w:trPr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52B5B" w:rsidRDefault="00352B5B" w:rsidP="00B726D8">
            <w:pPr>
              <w:snapToGrid w:val="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既存の支店等所在地</w:t>
            </w:r>
          </w:p>
          <w:p w:rsidR="00352B5B" w:rsidRPr="009A79E3" w:rsidRDefault="00352B5B" w:rsidP="00B726D8">
            <w:pPr>
              <w:snapToGrid w:val="0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A201EE">
              <w:rPr>
                <w:rFonts w:ascii="ＭＳ 明朝" w:hAnsi="ＭＳ 明朝" w:hint="eastAsia"/>
                <w:sz w:val="18"/>
                <w:szCs w:val="18"/>
                <w:u w:val="single"/>
                <w:lang w:eastAsia="ja-JP"/>
              </w:rPr>
              <w:t>※</w:t>
            </w:r>
            <w:r w:rsidRPr="006051C9">
              <w:rPr>
                <w:rFonts w:ascii="ＭＳ 明朝" w:hAnsi="ＭＳ 明朝" w:hint="eastAsia"/>
                <w:sz w:val="18"/>
                <w:szCs w:val="18"/>
                <w:u w:val="single"/>
                <w:lang w:eastAsia="ja-JP"/>
              </w:rPr>
              <w:t>本補助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  <w:lang w:eastAsia="ja-JP"/>
              </w:rPr>
              <w:t>対象</w:t>
            </w:r>
            <w:r w:rsidRPr="006051C9">
              <w:rPr>
                <w:rFonts w:ascii="ＭＳ 明朝" w:hAnsi="ＭＳ 明朝" w:hint="eastAsia"/>
                <w:sz w:val="18"/>
                <w:szCs w:val="18"/>
                <w:u w:val="single"/>
                <w:lang w:eastAsia="ja-JP"/>
              </w:rPr>
              <w:t>事業以外で既に市外に支店等を設置している場合</w:t>
            </w:r>
          </w:p>
        </w:tc>
        <w:tc>
          <w:tcPr>
            <w:tcW w:w="623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52B5B" w:rsidRDefault="00352B5B" w:rsidP="00352B5B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〒　　　　　　－</w:t>
            </w:r>
          </w:p>
          <w:p w:rsidR="00352B5B" w:rsidRDefault="00352B5B" w:rsidP="00352B5B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  <w:p w:rsidR="00C156F8" w:rsidRDefault="00C156F8" w:rsidP="00352B5B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  <w:p w:rsidR="00C156F8" w:rsidRDefault="00C156F8" w:rsidP="00352B5B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  <w:p w:rsidR="00C156F8" w:rsidRPr="00A201EE" w:rsidRDefault="00C156F8" w:rsidP="00352B5B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電話：</w:t>
            </w:r>
          </w:p>
        </w:tc>
      </w:tr>
      <w:tr w:rsidR="00352B5B" w:rsidRPr="00AD383B" w:rsidTr="00352B5B">
        <w:trPr>
          <w:trHeight w:val="380"/>
        </w:trPr>
        <w:tc>
          <w:tcPr>
            <w:tcW w:w="2835" w:type="dxa"/>
            <w:gridSpan w:val="2"/>
            <w:vMerge/>
            <w:shd w:val="clear" w:color="auto" w:fill="D9D9D9" w:themeFill="background1" w:themeFillShade="D9"/>
            <w:vAlign w:val="center"/>
          </w:tcPr>
          <w:p w:rsidR="00352B5B" w:rsidRDefault="00352B5B" w:rsidP="00B726D8">
            <w:pPr>
              <w:snapToGrid w:val="0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623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2B5B" w:rsidRDefault="00C156F8" w:rsidP="00352B5B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開設年月日</w:t>
            </w:r>
            <w:r w:rsidR="00352B5B">
              <w:rPr>
                <w:rFonts w:ascii="ＭＳ 明朝" w:hAnsi="ＭＳ 明朝" w:hint="eastAsia"/>
                <w:szCs w:val="21"/>
                <w:lang w:eastAsia="ja-JP"/>
              </w:rPr>
              <w:t>：</w:t>
            </w: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　　　年　　月　　日</w:t>
            </w:r>
          </w:p>
        </w:tc>
      </w:tr>
      <w:tr w:rsidR="00141CB7" w:rsidRPr="00AD383B" w:rsidTr="00A12E53">
        <w:trPr>
          <w:trHeight w:val="826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955EA" w:rsidRDefault="00141CB7" w:rsidP="00141CB7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創業</w:t>
            </w:r>
          </w:p>
          <w:p w:rsidR="00141CB7" w:rsidRPr="00AD383B" w:rsidRDefault="00141CB7" w:rsidP="00141CB7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年月日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52B5B" w:rsidRDefault="00352B5B" w:rsidP="00A12E53">
            <w:pPr>
              <w:snapToGrid w:val="0"/>
              <w:spacing w:line="340" w:lineRule="exact"/>
              <w:jc w:val="righ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="00141CB7">
              <w:rPr>
                <w:rFonts w:ascii="ＭＳ 明朝" w:hAnsi="ＭＳ 明朝" w:hint="eastAsia"/>
                <w:szCs w:val="21"/>
                <w:lang w:eastAsia="ja-JP"/>
              </w:rPr>
              <w:t>年</w:t>
            </w:r>
          </w:p>
          <w:p w:rsidR="00141CB7" w:rsidRPr="000A2951" w:rsidRDefault="00A12E53" w:rsidP="00A12E53">
            <w:pPr>
              <w:snapToGrid w:val="0"/>
              <w:spacing w:line="340" w:lineRule="exact"/>
              <w:jc w:val="righ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　月</w:t>
            </w:r>
            <w:r w:rsidR="00ED32B2"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="00141CB7">
              <w:rPr>
                <w:rFonts w:ascii="ＭＳ 明朝" w:hAnsi="ＭＳ 明朝" w:hint="eastAsia"/>
                <w:szCs w:val="21"/>
                <w:lang w:eastAsia="ja-JP"/>
              </w:rPr>
              <w:t>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41CB7" w:rsidRPr="00141CB7" w:rsidRDefault="00141CB7" w:rsidP="00141CB7">
            <w:pPr>
              <w:snapToGrid w:val="0"/>
              <w:jc w:val="center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資本金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141CB7" w:rsidRPr="00141CB7" w:rsidRDefault="00A12E53" w:rsidP="00A12E53">
            <w:pPr>
              <w:snapToGrid w:val="0"/>
              <w:jc w:val="righ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="00352B5B">
              <w:rPr>
                <w:rFonts w:ascii="ＭＳ 明朝" w:hAnsi="ＭＳ 明朝" w:hint="eastAsia"/>
                <w:szCs w:val="21"/>
                <w:lang w:eastAsia="ja-JP"/>
              </w:rPr>
              <w:t>千</w:t>
            </w:r>
            <w:r w:rsidR="00141CB7">
              <w:rPr>
                <w:rFonts w:ascii="ＭＳ 明朝" w:hAnsi="ＭＳ 明朝" w:hint="eastAsia"/>
                <w:szCs w:val="21"/>
                <w:lang w:eastAsia="ja-JP"/>
              </w:rPr>
              <w:t>円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ED32B2" w:rsidRDefault="00C156F8" w:rsidP="00141CB7">
            <w:pPr>
              <w:snapToGrid w:val="0"/>
              <w:jc w:val="center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従</w:t>
            </w:r>
            <w:r w:rsidR="00141CB7">
              <w:rPr>
                <w:rFonts w:ascii="ＭＳ 明朝" w:hAnsi="ＭＳ 明朝" w:hint="eastAsia"/>
                <w:szCs w:val="21"/>
                <w:lang w:eastAsia="ja-JP"/>
              </w:rPr>
              <w:t>業員</w:t>
            </w:r>
          </w:p>
          <w:p w:rsidR="00141CB7" w:rsidRPr="00141CB7" w:rsidRDefault="00ED32B2" w:rsidP="00141CB7">
            <w:pPr>
              <w:snapToGrid w:val="0"/>
              <w:jc w:val="center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総</w:t>
            </w:r>
            <w:r w:rsidR="00141CB7">
              <w:rPr>
                <w:rFonts w:ascii="ＭＳ 明朝" w:hAnsi="ＭＳ 明朝" w:hint="eastAsia"/>
                <w:szCs w:val="21"/>
                <w:lang w:eastAsia="ja-JP"/>
              </w:rPr>
              <w:t>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CB7" w:rsidRPr="00141CB7" w:rsidRDefault="00A12E53" w:rsidP="00A12E53">
            <w:pPr>
              <w:snapToGrid w:val="0"/>
              <w:jc w:val="righ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="00141CB7">
              <w:rPr>
                <w:rFonts w:ascii="ＭＳ 明朝" w:hAnsi="ＭＳ 明朝" w:hint="eastAsia"/>
                <w:szCs w:val="21"/>
                <w:lang w:eastAsia="ja-JP"/>
              </w:rPr>
              <w:t>名</w:t>
            </w:r>
          </w:p>
        </w:tc>
      </w:tr>
      <w:tr w:rsidR="004F37F1" w:rsidRPr="00AD383B" w:rsidTr="00F72AA1">
        <w:trPr>
          <w:trHeight w:val="1702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5976F2" w:rsidRDefault="005976F2" w:rsidP="004F37F1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業種及び</w:t>
            </w:r>
          </w:p>
          <w:p w:rsidR="004F37F1" w:rsidRPr="00AD383B" w:rsidRDefault="004F37F1" w:rsidP="004F37F1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業務内容</w:t>
            </w:r>
          </w:p>
        </w:tc>
        <w:tc>
          <w:tcPr>
            <w:tcW w:w="7938" w:type="dxa"/>
            <w:gridSpan w:val="10"/>
            <w:tcBorders>
              <w:bottom w:val="nil"/>
            </w:tcBorders>
            <w:shd w:val="clear" w:color="auto" w:fill="auto"/>
          </w:tcPr>
          <w:p w:rsidR="004F37F1" w:rsidRPr="00AD383B" w:rsidRDefault="004F37F1" w:rsidP="004F37F1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</w:p>
        </w:tc>
      </w:tr>
      <w:tr w:rsidR="004F37F1" w:rsidRPr="00AD383B" w:rsidTr="00F72AA1">
        <w:trPr>
          <w:trHeight w:val="70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4F37F1" w:rsidRDefault="004F37F1" w:rsidP="004F37F1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7938" w:type="dxa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4F37F1" w:rsidRPr="00AD383B" w:rsidRDefault="007962D7" w:rsidP="0038059F">
            <w:pPr>
              <w:snapToGrid w:val="0"/>
              <w:ind w:firstLineChars="100" w:firstLine="240"/>
              <w:rPr>
                <w:rFonts w:ascii="ＭＳ 明朝" w:hAnsi="ＭＳ 明朝"/>
                <w:lang w:eastAsia="ja-JP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lang w:eastAsia="ja-JP"/>
                </w:rPr>
                <w:id w:val="-1247409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12E53">
                  <w:rPr>
                    <w:rFonts w:ascii="ＭＳ ゴシック" w:eastAsia="ＭＳ ゴシック" w:hAnsi="ＭＳ ゴシック" w:hint="eastAsia"/>
                    <w:sz w:val="24"/>
                    <w:lang w:eastAsia="ja-JP"/>
                  </w:rPr>
                  <w:t>☐</w:t>
                </w:r>
              </w:sdtContent>
            </w:sdt>
            <w:r w:rsidR="004F37F1">
              <w:rPr>
                <w:rFonts w:ascii="ＭＳ 明朝" w:hAnsi="ＭＳ 明朝" w:hint="eastAsia"/>
                <w:lang w:eastAsia="ja-JP"/>
              </w:rPr>
              <w:t xml:space="preserve">　営業許可又は登録が必要な業種の場合は</w:t>
            </w:r>
            <w:r w:rsidR="0038059F">
              <w:rPr>
                <w:rFonts w:ascii="ＭＳ 明朝" w:hAnsi="ＭＳ 明朝" w:hint="eastAsia"/>
                <w:lang w:eastAsia="ja-JP"/>
              </w:rPr>
              <w:t>□に</w:t>
            </w:r>
            <w:r w:rsidR="004F37F1">
              <w:rPr>
                <w:rFonts w:ascii="ＭＳ 明朝" w:hAnsi="ＭＳ 明朝" w:hint="eastAsia"/>
                <w:lang w:eastAsia="ja-JP"/>
              </w:rPr>
              <w:t>チェックしてください。</w:t>
            </w:r>
          </w:p>
        </w:tc>
      </w:tr>
      <w:tr w:rsidR="00EE10D6" w:rsidRPr="00AD383B" w:rsidTr="00F72AA1">
        <w:trPr>
          <w:trHeight w:val="169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955EA" w:rsidRDefault="00C2323D" w:rsidP="00ED32B2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主要製品</w:t>
            </w:r>
          </w:p>
          <w:p w:rsidR="00EE10D6" w:rsidRPr="00AD383B" w:rsidRDefault="00D955EA" w:rsidP="00ED32B2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サービス</w:t>
            </w:r>
          </w:p>
        </w:tc>
        <w:tc>
          <w:tcPr>
            <w:tcW w:w="7938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EE10D6" w:rsidRPr="00AD383B" w:rsidRDefault="00EE10D6" w:rsidP="004F37F1">
            <w:pPr>
              <w:snapToGrid w:val="0"/>
              <w:rPr>
                <w:rFonts w:ascii="ＭＳ 明朝" w:hAnsi="ＭＳ 明朝"/>
                <w:lang w:eastAsia="ja-JP"/>
              </w:rPr>
            </w:pPr>
          </w:p>
        </w:tc>
      </w:tr>
      <w:tr w:rsidR="00C2323D" w:rsidRPr="00AD383B" w:rsidTr="00F72AA1">
        <w:trPr>
          <w:trHeight w:val="1675"/>
        </w:trPr>
        <w:tc>
          <w:tcPr>
            <w:tcW w:w="1134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32B2" w:rsidRDefault="00C2323D" w:rsidP="001451E1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主要</w:t>
            </w:r>
          </w:p>
          <w:p w:rsidR="00C2323D" w:rsidRDefault="00C2323D" w:rsidP="001451E1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取引先</w:t>
            </w:r>
          </w:p>
        </w:tc>
        <w:tc>
          <w:tcPr>
            <w:tcW w:w="7938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C2323D" w:rsidRPr="00AD383B" w:rsidRDefault="00C2323D" w:rsidP="004F37F1">
            <w:pPr>
              <w:snapToGrid w:val="0"/>
              <w:rPr>
                <w:rFonts w:ascii="ＭＳ 明朝" w:hAnsi="ＭＳ 明朝"/>
                <w:lang w:eastAsia="ja-JP"/>
              </w:rPr>
            </w:pPr>
          </w:p>
        </w:tc>
      </w:tr>
      <w:tr w:rsidR="00F72AA1" w:rsidRPr="00AD383B" w:rsidTr="00F72AA1">
        <w:trPr>
          <w:trHeight w:val="354"/>
        </w:trPr>
        <w:tc>
          <w:tcPr>
            <w:tcW w:w="1134" w:type="dxa"/>
            <w:vMerge w:val="restar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2AA1" w:rsidRPr="00AD383B" w:rsidRDefault="00F72AA1" w:rsidP="0061056D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lastRenderedPageBreak/>
              <w:t>直近２期の業績</w:t>
            </w: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2AA1" w:rsidRPr="005976F2" w:rsidRDefault="00F72AA1" w:rsidP="005976F2">
            <w:pPr>
              <w:snapToGrid w:val="0"/>
              <w:jc w:val="center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期間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2AA1" w:rsidRPr="005976F2" w:rsidRDefault="00F72AA1" w:rsidP="005976F2">
            <w:pPr>
              <w:snapToGrid w:val="0"/>
              <w:jc w:val="center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売上高</w:t>
            </w:r>
            <w:r w:rsidR="00A41A1B">
              <w:rPr>
                <w:rFonts w:ascii="ＭＳ 明朝" w:hAnsi="ＭＳ 明朝" w:hint="eastAsia"/>
                <w:szCs w:val="21"/>
                <w:lang w:eastAsia="ja-JP"/>
              </w:rPr>
              <w:t>（千円）</w:t>
            </w: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2AA1" w:rsidRPr="005976F2" w:rsidRDefault="00F72AA1" w:rsidP="005976F2">
            <w:pPr>
              <w:snapToGrid w:val="0"/>
              <w:jc w:val="center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経常利益</w:t>
            </w:r>
            <w:r w:rsidR="00A41A1B">
              <w:rPr>
                <w:rFonts w:ascii="ＭＳ 明朝" w:hAnsi="ＭＳ 明朝" w:hint="eastAsia"/>
                <w:szCs w:val="21"/>
                <w:lang w:eastAsia="ja-JP"/>
              </w:rPr>
              <w:t>（千円）</w:t>
            </w:r>
          </w:p>
        </w:tc>
      </w:tr>
      <w:tr w:rsidR="00F72AA1" w:rsidRPr="00AD383B" w:rsidTr="00BF085B">
        <w:trPr>
          <w:trHeight w:val="1039"/>
        </w:trPr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2AA1" w:rsidRDefault="00F72AA1" w:rsidP="005976F2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2AA1" w:rsidRDefault="00F72AA1" w:rsidP="00BF085B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第　　　期</w:t>
            </w:r>
          </w:p>
          <w:p w:rsidR="00F72AA1" w:rsidRDefault="00F72AA1" w:rsidP="00BF085B">
            <w:pPr>
              <w:snapToGrid w:val="0"/>
              <w:rPr>
                <w:rFonts w:ascii="ＭＳ 明朝" w:hAnsi="ＭＳ 明朝"/>
                <w:szCs w:val="21"/>
                <w:lang w:eastAsia="ja-JP"/>
              </w:rPr>
            </w:pPr>
          </w:p>
          <w:p w:rsidR="00F72AA1" w:rsidRPr="005976F2" w:rsidRDefault="00A12E53" w:rsidP="00BF085B">
            <w:pPr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　年</w:t>
            </w:r>
            <w:r w:rsidR="001638F9"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="00F72AA1">
              <w:rPr>
                <w:rFonts w:ascii="ＭＳ 明朝" w:hAnsi="ＭＳ 明朝" w:hint="eastAsia"/>
                <w:szCs w:val="21"/>
                <w:lang w:eastAsia="ja-JP"/>
              </w:rPr>
              <w:t xml:space="preserve">　月～　　　年</w:t>
            </w:r>
            <w:r w:rsidR="001638F9"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="00F72AA1">
              <w:rPr>
                <w:rFonts w:ascii="ＭＳ 明朝" w:hAnsi="ＭＳ 明朝" w:hint="eastAsia"/>
                <w:szCs w:val="21"/>
                <w:lang w:eastAsia="ja-JP"/>
              </w:rPr>
              <w:t xml:space="preserve">　月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2AA1" w:rsidRPr="001638F9" w:rsidRDefault="00F72AA1" w:rsidP="00BF085B">
            <w:pPr>
              <w:tabs>
                <w:tab w:val="left" w:pos="0"/>
              </w:tabs>
              <w:wordWrap w:val="0"/>
              <w:snapToGrid w:val="0"/>
              <w:ind w:rightChars="20" w:right="42"/>
              <w:jc w:val="right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2AA1" w:rsidRPr="001638F9" w:rsidRDefault="00F72AA1" w:rsidP="00BF085B">
            <w:pPr>
              <w:snapToGrid w:val="0"/>
              <w:ind w:rightChars="19" w:right="40"/>
              <w:jc w:val="right"/>
              <w:rPr>
                <w:rFonts w:ascii="ＭＳ 明朝" w:hAnsi="ＭＳ 明朝"/>
                <w:szCs w:val="21"/>
                <w:lang w:eastAsia="ja-JP"/>
              </w:rPr>
            </w:pPr>
          </w:p>
        </w:tc>
      </w:tr>
      <w:tr w:rsidR="00F72AA1" w:rsidRPr="00AD383B" w:rsidTr="00A12E53">
        <w:trPr>
          <w:trHeight w:val="1124"/>
        </w:trPr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72AA1" w:rsidRDefault="00F72AA1" w:rsidP="005976F2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2AA1" w:rsidRDefault="00F72AA1" w:rsidP="007F1AFC">
            <w:pPr>
              <w:snapToGrid w:val="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>第　　　期</w:t>
            </w:r>
          </w:p>
          <w:p w:rsidR="00A12E53" w:rsidRDefault="00A12E53" w:rsidP="007F1AFC">
            <w:pPr>
              <w:snapToGrid w:val="0"/>
              <w:jc w:val="left"/>
              <w:rPr>
                <w:rFonts w:ascii="ＭＳ 明朝" w:hAnsi="ＭＳ 明朝"/>
                <w:szCs w:val="21"/>
                <w:lang w:eastAsia="ja-JP"/>
              </w:rPr>
            </w:pPr>
          </w:p>
          <w:p w:rsidR="00F72AA1" w:rsidRPr="005976F2" w:rsidRDefault="00A12E53" w:rsidP="00A12E53">
            <w:pPr>
              <w:snapToGrid w:val="0"/>
              <w:spacing w:line="320" w:lineRule="exact"/>
              <w:jc w:val="righ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　年</w:t>
            </w:r>
            <w:r w:rsidR="001638F9"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="00F72AA1">
              <w:rPr>
                <w:rFonts w:ascii="ＭＳ 明朝" w:hAnsi="ＭＳ 明朝" w:hint="eastAsia"/>
                <w:szCs w:val="21"/>
                <w:lang w:eastAsia="ja-JP"/>
              </w:rPr>
              <w:t xml:space="preserve">　月～　　　年</w:t>
            </w:r>
            <w:r w:rsidR="001638F9"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="00F72AA1">
              <w:rPr>
                <w:rFonts w:ascii="ＭＳ 明朝" w:hAnsi="ＭＳ 明朝" w:hint="eastAsia"/>
                <w:szCs w:val="21"/>
                <w:lang w:eastAsia="ja-JP"/>
              </w:rPr>
              <w:t xml:space="preserve">　月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2AA1" w:rsidRPr="001638F9" w:rsidRDefault="00F72AA1" w:rsidP="00BF085B">
            <w:pPr>
              <w:snapToGrid w:val="0"/>
              <w:ind w:rightChars="20" w:right="42"/>
              <w:jc w:val="right"/>
              <w:rPr>
                <w:rFonts w:ascii="ＭＳ 明朝" w:hAnsi="ＭＳ 明朝"/>
                <w:szCs w:val="21"/>
                <w:lang w:eastAsia="ja-JP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72AA1" w:rsidRPr="001638F9" w:rsidRDefault="00F72AA1" w:rsidP="00BF085B">
            <w:pPr>
              <w:snapToGrid w:val="0"/>
              <w:ind w:rightChars="19" w:right="40"/>
              <w:jc w:val="right"/>
              <w:rPr>
                <w:rFonts w:ascii="ＭＳ 明朝" w:hAnsi="ＭＳ 明朝"/>
                <w:szCs w:val="21"/>
                <w:lang w:eastAsia="ja-JP"/>
              </w:rPr>
            </w:pPr>
          </w:p>
        </w:tc>
      </w:tr>
    </w:tbl>
    <w:p w:rsidR="00C30BD6" w:rsidRDefault="00C30BD6"/>
    <w:p w:rsidR="001638F9" w:rsidRDefault="001638F9"/>
    <w:p w:rsidR="0061056D" w:rsidRDefault="0061056D">
      <w:r>
        <w:rPr>
          <w:rFonts w:hint="eastAsia"/>
          <w:lang w:eastAsia="ja-JP"/>
        </w:rPr>
        <w:t>２　補助事業概要</w:t>
      </w:r>
    </w:p>
    <w:tbl>
      <w:tblPr>
        <w:tblW w:w="9072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985"/>
        <w:gridCol w:w="4677"/>
      </w:tblGrid>
      <w:tr w:rsidR="00C2323D" w:rsidRPr="00AD383B" w:rsidTr="0038059F">
        <w:trPr>
          <w:trHeight w:val="814"/>
        </w:trPr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2323D" w:rsidRPr="00AD383B" w:rsidRDefault="00C30BD6" w:rsidP="00C2323D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補助事業の種類</w:t>
            </w:r>
          </w:p>
          <w:p w:rsidR="00C2323D" w:rsidRPr="001272BB" w:rsidRDefault="004F37F1" w:rsidP="0038059F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  <w:u w:val="single"/>
                <w:lang w:eastAsia="ja-JP"/>
              </w:rPr>
            </w:pPr>
            <w:r w:rsidRPr="001272BB">
              <w:rPr>
                <w:rFonts w:ascii="ＭＳ 明朝" w:hAnsi="ＭＳ 明朝" w:hint="eastAsia"/>
                <w:sz w:val="18"/>
                <w:szCs w:val="18"/>
                <w:u w:val="single"/>
                <w:lang w:eastAsia="ja-JP"/>
              </w:rPr>
              <w:t>※いずれか</w:t>
            </w:r>
            <w:r w:rsidR="0038059F">
              <w:rPr>
                <w:rFonts w:ascii="ＭＳ 明朝" w:hAnsi="ＭＳ 明朝" w:hint="eastAsia"/>
                <w:sz w:val="18"/>
                <w:szCs w:val="18"/>
                <w:u w:val="single"/>
                <w:lang w:eastAsia="ja-JP"/>
              </w:rPr>
              <w:t>の□に</w:t>
            </w:r>
            <w:r w:rsidR="00C2323D" w:rsidRPr="001272BB">
              <w:rPr>
                <w:rFonts w:ascii="ＭＳ 明朝" w:hAnsi="ＭＳ 明朝" w:hint="eastAsia"/>
                <w:sz w:val="18"/>
                <w:szCs w:val="18"/>
                <w:u w:val="single"/>
                <w:lang w:eastAsia="ja-JP"/>
              </w:rPr>
              <w:t>チェック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C2323D" w:rsidRPr="00AD383B" w:rsidRDefault="00C2323D" w:rsidP="00C2323D">
            <w:pPr>
              <w:snapToGrid w:val="0"/>
              <w:ind w:firstLineChars="100" w:firstLine="24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 w:rsidRPr="00AD383B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  <w:lang w:eastAsia="ja-JP"/>
                </w:rPr>
                <w:id w:val="-130864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059F">
                  <w:rPr>
                    <w:rFonts w:ascii="ＭＳ ゴシック" w:eastAsia="ＭＳ ゴシック" w:hAnsi="ＭＳ ゴシック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Pr="00AD383B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="0061056D">
              <w:rPr>
                <w:rFonts w:ascii="ＭＳ 明朝" w:hAnsi="ＭＳ 明朝" w:hint="eastAsia"/>
                <w:szCs w:val="21"/>
                <w:lang w:eastAsia="ja-JP"/>
              </w:rPr>
              <w:t>①</w:t>
            </w:r>
            <w:r w:rsidRPr="00AD383B">
              <w:rPr>
                <w:rFonts w:ascii="ＭＳ 明朝" w:hAnsi="ＭＳ 明朝" w:hint="eastAsia"/>
                <w:szCs w:val="21"/>
                <w:lang w:eastAsia="ja-JP"/>
              </w:rPr>
              <w:t>支店等開設準備事業</w:t>
            </w:r>
            <w:r w:rsidR="001272BB">
              <w:rPr>
                <w:rFonts w:ascii="ＭＳ 明朝" w:hAnsi="ＭＳ 明朝" w:hint="eastAsia"/>
                <w:szCs w:val="21"/>
                <w:lang w:eastAsia="ja-JP"/>
              </w:rPr>
              <w:t>（開設経費が対象）</w:t>
            </w:r>
          </w:p>
          <w:p w:rsidR="001272BB" w:rsidRPr="00AD383B" w:rsidRDefault="00C2323D" w:rsidP="001272BB">
            <w:pPr>
              <w:snapToGrid w:val="0"/>
              <w:spacing w:line="360" w:lineRule="exact"/>
              <w:ind w:firstLineChars="100" w:firstLine="24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 w:rsidRPr="00AD383B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  <w:lang w:eastAsia="ja-JP"/>
                </w:rPr>
                <w:id w:val="-930049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AD383B">
                  <w:rPr>
                    <w:rFonts w:ascii="ＭＳ 明朝" w:hAnsi="ＭＳ 明朝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Pr="00AD383B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="0061056D">
              <w:rPr>
                <w:rFonts w:ascii="ＭＳ 明朝" w:hAnsi="ＭＳ 明朝" w:hint="eastAsia"/>
                <w:szCs w:val="21"/>
                <w:lang w:eastAsia="ja-JP"/>
              </w:rPr>
              <w:t>②</w:t>
            </w:r>
            <w:r w:rsidRPr="00AD383B">
              <w:rPr>
                <w:rFonts w:ascii="ＭＳ 明朝" w:hAnsi="ＭＳ 明朝" w:hint="eastAsia"/>
                <w:szCs w:val="21"/>
                <w:lang w:eastAsia="ja-JP"/>
              </w:rPr>
              <w:t>支店等施設借上事業</w:t>
            </w:r>
            <w:r w:rsidR="001272BB">
              <w:rPr>
                <w:rFonts w:ascii="ＭＳ 明朝" w:hAnsi="ＭＳ 明朝" w:hint="eastAsia"/>
                <w:szCs w:val="21"/>
                <w:lang w:eastAsia="ja-JP"/>
              </w:rPr>
              <w:t>（賃借料が対象）</w:t>
            </w:r>
          </w:p>
        </w:tc>
      </w:tr>
      <w:tr w:rsidR="00EE10D6" w:rsidRPr="00AD383B" w:rsidTr="0038059F">
        <w:trPr>
          <w:trHeight w:val="323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EE10D6" w:rsidRPr="00C2323D" w:rsidRDefault="00B726D8" w:rsidP="00F53174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補助</w:t>
            </w:r>
            <w:r w:rsidR="00A201EE">
              <w:rPr>
                <w:rFonts w:ascii="ＭＳ 明朝" w:hAnsi="ＭＳ 明朝" w:hint="eastAsia"/>
                <w:lang w:eastAsia="ja-JP"/>
              </w:rPr>
              <w:t>事業の</w:t>
            </w:r>
            <w:r w:rsidR="00F53174">
              <w:rPr>
                <w:rFonts w:ascii="ＭＳ 明朝" w:hAnsi="ＭＳ 明朝" w:hint="eastAsia"/>
                <w:lang w:eastAsia="ja-JP"/>
              </w:rPr>
              <w:t>具体的内容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EE10D6" w:rsidRPr="004C0663" w:rsidRDefault="00EE10D6" w:rsidP="00E35110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</w:p>
        </w:tc>
      </w:tr>
      <w:tr w:rsidR="00A201EE" w:rsidRPr="00AD383B" w:rsidTr="0038059F">
        <w:trPr>
          <w:trHeight w:val="111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01EE" w:rsidRPr="00AD383B" w:rsidRDefault="00164D3D" w:rsidP="00164D3D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本事業で開設する</w:t>
            </w:r>
            <w:r w:rsidR="00EA01CE">
              <w:rPr>
                <w:rFonts w:ascii="ＭＳ 明朝" w:hAnsi="ＭＳ 明朝" w:hint="eastAsia"/>
                <w:lang w:eastAsia="ja-JP"/>
              </w:rPr>
              <w:t>支店</w:t>
            </w:r>
            <w:r w:rsidR="00CA54FA">
              <w:rPr>
                <w:rFonts w:ascii="ＭＳ 明朝" w:hAnsi="ＭＳ 明朝" w:hint="eastAsia"/>
                <w:lang w:eastAsia="ja-JP"/>
              </w:rPr>
              <w:t>等</w:t>
            </w:r>
            <w:r w:rsidR="00D145EF">
              <w:rPr>
                <w:rFonts w:ascii="ＭＳ 明朝" w:hAnsi="ＭＳ 明朝" w:hint="eastAsia"/>
                <w:lang w:eastAsia="ja-JP"/>
              </w:rPr>
              <w:t>の</w:t>
            </w:r>
            <w:r w:rsidR="00A201EE">
              <w:rPr>
                <w:rFonts w:ascii="ＭＳ 明朝" w:hAnsi="ＭＳ 明朝" w:hint="eastAsia"/>
                <w:lang w:eastAsia="ja-JP"/>
              </w:rPr>
              <w:t>所在地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201EE" w:rsidRDefault="00CA54FA" w:rsidP="007545FA">
            <w:pPr>
              <w:snapToGrid w:val="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〒　　　　</w:t>
            </w:r>
            <w:r w:rsidR="00D955EA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571DDF">
              <w:rPr>
                <w:rFonts w:ascii="ＭＳ 明朝" w:hAnsi="ＭＳ 明朝" w:hint="eastAsia"/>
                <w:lang w:eastAsia="ja-JP"/>
              </w:rPr>
              <w:t xml:space="preserve">　</w:t>
            </w:r>
            <w:r>
              <w:rPr>
                <w:rFonts w:ascii="ＭＳ 明朝" w:hAnsi="ＭＳ 明朝" w:hint="eastAsia"/>
                <w:lang w:eastAsia="ja-JP"/>
              </w:rPr>
              <w:t>－</w:t>
            </w:r>
          </w:p>
          <w:p w:rsidR="009E0F21" w:rsidRPr="00AD383B" w:rsidRDefault="009E0F21" w:rsidP="007545FA">
            <w:pPr>
              <w:snapToGrid w:val="0"/>
              <w:rPr>
                <w:rFonts w:ascii="ＭＳ 明朝" w:hAnsi="ＭＳ 明朝"/>
                <w:lang w:eastAsia="ja-JP"/>
              </w:rPr>
            </w:pPr>
          </w:p>
        </w:tc>
      </w:tr>
      <w:tr w:rsidR="00D955EA" w:rsidRPr="00AD383B" w:rsidTr="0038059F">
        <w:trPr>
          <w:trHeight w:val="42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D955EA" w:rsidRDefault="00D955EA" w:rsidP="00EA01CE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補助事業</w:t>
            </w:r>
          </w:p>
          <w:p w:rsidR="00D955EA" w:rsidRPr="00AD383B" w:rsidRDefault="00D955EA" w:rsidP="00EA01CE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実施計画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5EA" w:rsidRDefault="00D955EA" w:rsidP="00AD383B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施設入居（予定）年月日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5EA" w:rsidRPr="00AD383B" w:rsidRDefault="00A12E53" w:rsidP="00BF085B">
            <w:pPr>
              <w:snapToGrid w:val="0"/>
              <w:ind w:rightChars="19" w:right="4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年</w:t>
            </w:r>
            <w:r w:rsidR="00D955EA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3231DC"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="00D955EA">
              <w:rPr>
                <w:rFonts w:ascii="ＭＳ 明朝" w:hAnsi="ＭＳ 明朝" w:hint="eastAsia"/>
                <w:lang w:eastAsia="ja-JP"/>
              </w:rPr>
              <w:t xml:space="preserve">　月　</w:t>
            </w:r>
            <w:r w:rsidR="003231DC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D955EA">
              <w:rPr>
                <w:rFonts w:ascii="ＭＳ 明朝" w:hAnsi="ＭＳ 明朝" w:hint="eastAsia"/>
                <w:lang w:eastAsia="ja-JP"/>
              </w:rPr>
              <w:t xml:space="preserve">　　日</w:t>
            </w:r>
          </w:p>
        </w:tc>
      </w:tr>
      <w:tr w:rsidR="00D955EA" w:rsidRPr="00AD383B" w:rsidTr="0038059F">
        <w:trPr>
          <w:trHeight w:val="407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D955EA" w:rsidRDefault="00D955EA" w:rsidP="00EA01CE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5EA" w:rsidRDefault="00D955EA" w:rsidP="00AD383B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支店等開設（予定）年月日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5EA" w:rsidRDefault="00A12E53" w:rsidP="00BF085B">
            <w:pPr>
              <w:snapToGrid w:val="0"/>
              <w:ind w:rightChars="19" w:right="4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年</w:t>
            </w:r>
            <w:r w:rsidR="00D955EA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3231DC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F53174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D955EA">
              <w:rPr>
                <w:rFonts w:ascii="ＭＳ 明朝" w:hAnsi="ＭＳ 明朝" w:hint="eastAsia"/>
                <w:lang w:eastAsia="ja-JP"/>
              </w:rPr>
              <w:t xml:space="preserve">　月　</w:t>
            </w:r>
            <w:r w:rsidR="003231DC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D955EA">
              <w:rPr>
                <w:rFonts w:ascii="ＭＳ 明朝" w:hAnsi="ＭＳ 明朝" w:hint="eastAsia"/>
                <w:lang w:eastAsia="ja-JP"/>
              </w:rPr>
              <w:t xml:space="preserve">　　日</w:t>
            </w:r>
          </w:p>
        </w:tc>
      </w:tr>
      <w:tr w:rsidR="00D955EA" w:rsidRPr="00AD383B" w:rsidTr="0038059F">
        <w:trPr>
          <w:trHeight w:val="426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:rsidR="00D955EA" w:rsidRDefault="00D955EA" w:rsidP="00EA01CE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5EA" w:rsidRDefault="004C0663" w:rsidP="00AD383B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支店等</w:t>
            </w:r>
            <w:r w:rsidR="00D955EA">
              <w:rPr>
                <w:rFonts w:ascii="ＭＳ 明朝" w:hAnsi="ＭＳ 明朝" w:hint="eastAsia"/>
                <w:lang w:eastAsia="ja-JP"/>
              </w:rPr>
              <w:t>常設従業員数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5EA" w:rsidRDefault="00A12E53" w:rsidP="00BF085B">
            <w:pPr>
              <w:snapToGrid w:val="0"/>
              <w:ind w:rightChars="19" w:right="4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D955EA">
              <w:rPr>
                <w:rFonts w:ascii="ＭＳ 明朝" w:hAnsi="ＭＳ 明朝" w:hint="eastAsia"/>
                <w:lang w:eastAsia="ja-JP"/>
              </w:rPr>
              <w:t>名</w:t>
            </w:r>
          </w:p>
        </w:tc>
      </w:tr>
      <w:tr w:rsidR="00D955EA" w:rsidRPr="00AD383B" w:rsidTr="00CF32EF">
        <w:trPr>
          <w:trHeight w:val="3516"/>
        </w:trPr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55EA" w:rsidRDefault="00D955EA" w:rsidP="00EA01CE">
            <w:pPr>
              <w:snapToGrid w:val="0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5EA" w:rsidRPr="0038059F" w:rsidRDefault="00D955EA" w:rsidP="00C57073">
            <w:pPr>
              <w:snapToGrid w:val="0"/>
              <w:rPr>
                <w:rFonts w:ascii="ＭＳ 明朝" w:hAnsi="ＭＳ 明朝"/>
                <w:u w:val="wave"/>
                <w:lang w:eastAsia="ja-JP"/>
              </w:rPr>
            </w:pPr>
            <w:r w:rsidRPr="0038059F">
              <w:rPr>
                <w:rFonts w:ascii="ＭＳ 明朝" w:hAnsi="ＭＳ 明朝" w:hint="eastAsia"/>
                <w:u w:val="wave"/>
                <w:lang w:eastAsia="ja-JP"/>
              </w:rPr>
              <w:t>この欄は、「補助事業の種類」で「</w:t>
            </w:r>
            <w:r w:rsidR="0061056D" w:rsidRPr="0038059F">
              <w:rPr>
                <w:rFonts w:ascii="ＭＳ 明朝" w:hAnsi="ＭＳ 明朝" w:hint="eastAsia"/>
                <w:u w:val="wave"/>
                <w:lang w:eastAsia="ja-JP"/>
              </w:rPr>
              <w:t>②</w:t>
            </w:r>
            <w:r w:rsidRPr="0038059F">
              <w:rPr>
                <w:rFonts w:ascii="ＭＳ 明朝" w:hAnsi="ＭＳ 明朝" w:hint="eastAsia"/>
                <w:u w:val="wave"/>
                <w:lang w:eastAsia="ja-JP"/>
              </w:rPr>
              <w:t>支店等施設借上事業」を選んだ方のみ記入ください。</w:t>
            </w:r>
          </w:p>
          <w:p w:rsidR="00D955EA" w:rsidRDefault="00D955EA" w:rsidP="00C57073">
            <w:pPr>
              <w:snapToGrid w:val="0"/>
              <w:rPr>
                <w:rFonts w:ascii="ＭＳ 明朝" w:hAnsi="ＭＳ 明朝"/>
                <w:lang w:eastAsia="ja-JP"/>
              </w:rPr>
            </w:pPr>
          </w:p>
          <w:p w:rsidR="00D955EA" w:rsidRDefault="00ED32B2" w:rsidP="00C57073">
            <w:pPr>
              <w:snapToGrid w:val="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借上</w:t>
            </w:r>
            <w:r w:rsidR="00D955EA" w:rsidRPr="00656433">
              <w:rPr>
                <w:rFonts w:ascii="ＭＳ 明朝" w:hAnsi="ＭＳ 明朝" w:hint="eastAsia"/>
                <w:lang w:eastAsia="ja-JP"/>
              </w:rPr>
              <w:t>契約締結</w:t>
            </w:r>
            <w:r w:rsidR="00880982">
              <w:rPr>
                <w:rFonts w:ascii="ＭＳ 明朝" w:hAnsi="ＭＳ 明朝" w:hint="eastAsia"/>
                <w:lang w:eastAsia="ja-JP"/>
              </w:rPr>
              <w:t>（予定）</w:t>
            </w:r>
            <w:r w:rsidR="00D955EA" w:rsidRPr="00656433">
              <w:rPr>
                <w:rFonts w:ascii="ＭＳ 明朝" w:hAnsi="ＭＳ 明朝" w:hint="eastAsia"/>
                <w:lang w:eastAsia="ja-JP"/>
              </w:rPr>
              <w:t>日：</w:t>
            </w:r>
            <w:r w:rsidR="0038059F">
              <w:rPr>
                <w:rFonts w:ascii="ＭＳ 明朝" w:hAnsi="ＭＳ 明朝" w:hint="eastAsia"/>
                <w:lang w:eastAsia="ja-JP"/>
              </w:rPr>
              <w:t xml:space="preserve">　　　　　</w:t>
            </w:r>
            <w:r w:rsidR="00D955EA">
              <w:rPr>
                <w:rFonts w:ascii="ＭＳ 明朝" w:hAnsi="ＭＳ 明朝" w:hint="eastAsia"/>
                <w:lang w:eastAsia="ja-JP"/>
              </w:rPr>
              <w:t>年　　　　月　　　　日</w:t>
            </w:r>
          </w:p>
          <w:p w:rsidR="00D955EA" w:rsidRPr="0038059F" w:rsidRDefault="00D955EA" w:rsidP="00C57073">
            <w:pPr>
              <w:snapToGrid w:val="0"/>
              <w:rPr>
                <w:rFonts w:ascii="ＭＳ 明朝" w:hAnsi="ＭＳ 明朝"/>
                <w:lang w:eastAsia="ja-JP"/>
              </w:rPr>
            </w:pPr>
          </w:p>
          <w:p w:rsidR="00D955EA" w:rsidRPr="00656433" w:rsidRDefault="00ED32B2" w:rsidP="00C57073">
            <w:pPr>
              <w:snapToGrid w:val="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借上</w:t>
            </w:r>
            <w:r w:rsidR="00D955EA" w:rsidRPr="00656433">
              <w:rPr>
                <w:rFonts w:ascii="ＭＳ 明朝" w:hAnsi="ＭＳ 明朝" w:hint="eastAsia"/>
                <w:lang w:eastAsia="ja-JP"/>
              </w:rPr>
              <w:t>契約</w:t>
            </w:r>
            <w:r w:rsidR="00880982">
              <w:rPr>
                <w:rFonts w:ascii="ＭＳ 明朝" w:hAnsi="ＭＳ 明朝" w:hint="eastAsia"/>
                <w:lang w:eastAsia="ja-JP"/>
              </w:rPr>
              <w:t>（予定）</w:t>
            </w:r>
            <w:r w:rsidR="00D955EA" w:rsidRPr="00656433">
              <w:rPr>
                <w:rFonts w:ascii="ＭＳ 明朝" w:hAnsi="ＭＳ 明朝" w:hint="eastAsia"/>
                <w:lang w:eastAsia="ja-JP"/>
              </w:rPr>
              <w:t>相手先：</w:t>
            </w:r>
          </w:p>
          <w:p w:rsidR="00D955EA" w:rsidRPr="00B06246" w:rsidRDefault="00D955EA" w:rsidP="00C57073">
            <w:pPr>
              <w:snapToGrid w:val="0"/>
              <w:rPr>
                <w:rFonts w:ascii="ＭＳ 明朝" w:hAnsi="ＭＳ 明朝"/>
                <w:lang w:eastAsia="ja-JP"/>
              </w:rPr>
            </w:pPr>
          </w:p>
          <w:p w:rsidR="00D955EA" w:rsidRPr="002E3B59" w:rsidRDefault="00ED32B2" w:rsidP="00C57073">
            <w:pPr>
              <w:snapToGrid w:val="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借上</w:t>
            </w:r>
            <w:r w:rsidR="00D955EA" w:rsidRPr="00656433">
              <w:rPr>
                <w:rFonts w:ascii="ＭＳ 明朝" w:hAnsi="ＭＳ 明朝" w:hint="eastAsia"/>
                <w:lang w:eastAsia="ja-JP"/>
              </w:rPr>
              <w:t>契約</w:t>
            </w:r>
            <w:r w:rsidR="00880982">
              <w:rPr>
                <w:rFonts w:ascii="ＭＳ 明朝" w:hAnsi="ＭＳ 明朝" w:hint="eastAsia"/>
                <w:lang w:eastAsia="ja-JP"/>
              </w:rPr>
              <w:t>（予定）</w:t>
            </w:r>
            <w:r w:rsidR="00D955EA" w:rsidRPr="00656433">
              <w:rPr>
                <w:rFonts w:ascii="ＭＳ 明朝" w:hAnsi="ＭＳ 明朝" w:hint="eastAsia"/>
                <w:lang w:eastAsia="ja-JP"/>
              </w:rPr>
              <w:t>期間：</w:t>
            </w:r>
            <w:r w:rsidR="000521F2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D955EA">
              <w:rPr>
                <w:rFonts w:ascii="ＭＳ 明朝" w:hAnsi="ＭＳ 明朝" w:hint="eastAsia"/>
                <w:lang w:eastAsia="ja-JP"/>
              </w:rPr>
              <w:t xml:space="preserve">　　　　　年　　　　月　　　　日</w:t>
            </w:r>
          </w:p>
          <w:p w:rsidR="00D955EA" w:rsidRDefault="00D955EA" w:rsidP="00C57073">
            <w:pPr>
              <w:snapToGrid w:val="0"/>
              <w:spacing w:line="440" w:lineRule="exact"/>
              <w:ind w:firstLineChars="1600" w:firstLine="3360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～　　　　　　　年　　　　月　　　　日</w:t>
            </w:r>
          </w:p>
          <w:p w:rsidR="004C0663" w:rsidRDefault="004C0663" w:rsidP="004C0663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</w:p>
          <w:p w:rsidR="004C0663" w:rsidRPr="004C0663" w:rsidRDefault="004C0663" w:rsidP="004C0663">
            <w:pPr>
              <w:snapToGrid w:val="0"/>
              <w:jc w:val="left"/>
              <w:rPr>
                <w:rFonts w:ascii="ＭＳ 明朝" w:hAnsi="ＭＳ 明朝"/>
                <w:lang w:eastAsia="ja-JP"/>
              </w:rPr>
            </w:pPr>
            <w:r w:rsidRPr="004C0663">
              <w:rPr>
                <w:rFonts w:ascii="ＭＳ 明朝" w:hAnsi="ＭＳ 明朝" w:hint="eastAsia"/>
                <w:lang w:eastAsia="ja-JP"/>
              </w:rPr>
              <w:t>賃貸契約書上の月額</w:t>
            </w:r>
            <w:r w:rsidR="00880982">
              <w:rPr>
                <w:rFonts w:ascii="ＭＳ 明朝" w:hAnsi="ＭＳ 明朝" w:hint="eastAsia"/>
                <w:lang w:eastAsia="ja-JP"/>
              </w:rPr>
              <w:t>（予定）</w:t>
            </w:r>
            <w:r w:rsidRPr="004C0663">
              <w:rPr>
                <w:rFonts w:ascii="ＭＳ 明朝" w:hAnsi="ＭＳ 明朝" w:hint="eastAsia"/>
                <w:lang w:eastAsia="ja-JP"/>
              </w:rPr>
              <w:t>賃借料：</w:t>
            </w: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  <w:r w:rsidRPr="004C0663">
              <w:rPr>
                <w:rFonts w:ascii="ＭＳ 明朝" w:hAnsi="ＭＳ 明朝" w:hint="eastAsia"/>
                <w:lang w:eastAsia="ja-JP"/>
              </w:rPr>
              <w:t xml:space="preserve">　　　　　　　　　　　円／月</w:t>
            </w:r>
          </w:p>
          <w:p w:rsidR="004C0663" w:rsidRPr="00C57073" w:rsidRDefault="004C0663" w:rsidP="004C0663">
            <w:pPr>
              <w:snapToGrid w:val="0"/>
              <w:ind w:firstLineChars="100" w:firstLine="210"/>
              <w:jc w:val="left"/>
              <w:rPr>
                <w:rFonts w:ascii="ＭＳ 明朝" w:hAnsi="ＭＳ 明朝"/>
                <w:lang w:eastAsia="ja-JP"/>
              </w:rPr>
            </w:pPr>
            <w:r w:rsidRPr="004C0663">
              <w:rPr>
                <w:rFonts w:ascii="ＭＳ 明朝" w:hAnsi="ＭＳ 明朝" w:hint="eastAsia"/>
                <w:lang w:eastAsia="ja-JP"/>
              </w:rPr>
              <w:t>※賃借料のみ（共益費・光熱水費・消費税等は除く</w:t>
            </w:r>
            <w:r w:rsidR="00D1437F">
              <w:rPr>
                <w:rFonts w:ascii="ＭＳ 明朝" w:hAnsi="ＭＳ 明朝" w:hint="eastAsia"/>
                <w:lang w:eastAsia="ja-JP"/>
              </w:rPr>
              <w:t>。</w:t>
            </w:r>
            <w:r w:rsidRPr="004C0663">
              <w:rPr>
                <w:rFonts w:ascii="ＭＳ 明朝" w:hAnsi="ＭＳ 明朝" w:hint="eastAsia"/>
                <w:lang w:eastAsia="ja-JP"/>
              </w:rPr>
              <w:t>）</w:t>
            </w:r>
          </w:p>
        </w:tc>
      </w:tr>
    </w:tbl>
    <w:p w:rsidR="0038059F" w:rsidRDefault="0038059F">
      <w:pPr>
        <w:jc w:val="left"/>
        <w:rPr>
          <w:lang w:eastAsia="ja-JP"/>
        </w:rPr>
      </w:pPr>
    </w:p>
    <w:p w:rsidR="000456F4" w:rsidRDefault="001C6DF6">
      <w:pPr>
        <w:jc w:val="left"/>
        <w:rPr>
          <w:lang w:eastAsia="ja-JP"/>
        </w:rPr>
      </w:pPr>
      <w:r>
        <w:rPr>
          <w:rFonts w:hint="eastAsia"/>
          <w:lang w:eastAsia="ja-JP"/>
        </w:rPr>
        <w:lastRenderedPageBreak/>
        <w:t xml:space="preserve">３　</w:t>
      </w:r>
      <w:r w:rsidR="002E5219">
        <w:rPr>
          <w:rFonts w:hint="eastAsia"/>
          <w:lang w:eastAsia="ja-JP"/>
        </w:rPr>
        <w:t>補助対象経費一覧</w:t>
      </w:r>
    </w:p>
    <w:p w:rsidR="008E373F" w:rsidRDefault="008E373F">
      <w:pPr>
        <w:jc w:val="left"/>
        <w:rPr>
          <w:lang w:eastAsia="ja-JP"/>
        </w:rPr>
      </w:pPr>
      <w:r>
        <w:rPr>
          <w:rFonts w:hint="eastAsia"/>
          <w:lang w:eastAsia="ja-JP"/>
        </w:rPr>
        <w:t>①支店等開設準備事業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063"/>
        <w:gridCol w:w="3040"/>
        <w:gridCol w:w="2976"/>
      </w:tblGrid>
      <w:tr w:rsidR="002F6545" w:rsidTr="00841EDF">
        <w:trPr>
          <w:cantSplit/>
          <w:trHeight w:val="24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545" w:rsidRDefault="002F6545" w:rsidP="004B20A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費目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545" w:rsidRDefault="002F6545" w:rsidP="00BF6A5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金額（円）</w:t>
            </w:r>
          </w:p>
        </w:tc>
        <w:tc>
          <w:tcPr>
            <w:tcW w:w="601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545" w:rsidRDefault="002F6545" w:rsidP="00C5707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経費内訳</w:t>
            </w:r>
          </w:p>
        </w:tc>
      </w:tr>
      <w:tr w:rsidR="002F6545" w:rsidTr="00841EDF">
        <w:trPr>
          <w:cantSplit/>
          <w:trHeight w:val="3217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B20A9" w:rsidRDefault="004B20A9" w:rsidP="002F654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設</w:t>
            </w:r>
          </w:p>
          <w:p w:rsidR="004B20A9" w:rsidRDefault="004B20A9" w:rsidP="002F654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</w:t>
            </w:r>
          </w:p>
          <w:p w:rsidR="002F6545" w:rsidRDefault="004B20A9" w:rsidP="002F654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費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2F6545" w:rsidRPr="004B20A9" w:rsidRDefault="007E3C55" w:rsidP="007E3C55">
            <w:pPr>
              <w:wordWrap w:val="0"/>
              <w:ind w:rightChars="57" w:right="12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　</w:t>
            </w:r>
            <w:r w:rsidR="00BF085B">
              <w:rPr>
                <w:rFonts w:ascii="ＭＳ 明朝" w:hAnsi="ＭＳ 明朝" w:hint="eastAsia"/>
                <w:lang w:eastAsia="ja-JP"/>
              </w:rPr>
              <w:t>円</w:t>
            </w:r>
          </w:p>
        </w:tc>
        <w:tc>
          <w:tcPr>
            <w:tcW w:w="6016" w:type="dxa"/>
            <w:gridSpan w:val="2"/>
            <w:tcBorders>
              <w:bottom w:val="single" w:sz="4" w:space="0" w:color="auto"/>
            </w:tcBorders>
          </w:tcPr>
          <w:p w:rsidR="005528CD" w:rsidRDefault="005528CD" w:rsidP="002F6545">
            <w:pPr>
              <w:rPr>
                <w:lang w:eastAsia="ja-JP"/>
              </w:rPr>
            </w:pPr>
          </w:p>
        </w:tc>
      </w:tr>
      <w:tr w:rsidR="002F6545" w:rsidTr="00841EDF">
        <w:trPr>
          <w:cantSplit/>
          <w:trHeight w:val="323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B20A9" w:rsidRDefault="004B20A9" w:rsidP="002F654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広</w:t>
            </w:r>
          </w:p>
          <w:p w:rsidR="004B20A9" w:rsidRDefault="004B20A9" w:rsidP="002F654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報</w:t>
            </w:r>
          </w:p>
          <w:p w:rsidR="002F6545" w:rsidRDefault="004B20A9" w:rsidP="002F654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費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2F6545" w:rsidRPr="004B20A9" w:rsidRDefault="007E3C55" w:rsidP="007E3C55">
            <w:pPr>
              <w:wordWrap w:val="0"/>
              <w:ind w:rightChars="57" w:right="12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  <w:r w:rsidR="00BF085B">
              <w:rPr>
                <w:rFonts w:ascii="ＭＳ 明朝" w:hAnsi="ＭＳ 明朝" w:hint="eastAsia"/>
                <w:lang w:eastAsia="ja-JP"/>
              </w:rPr>
              <w:t>円</w:t>
            </w:r>
          </w:p>
        </w:tc>
        <w:tc>
          <w:tcPr>
            <w:tcW w:w="6016" w:type="dxa"/>
            <w:gridSpan w:val="2"/>
            <w:tcBorders>
              <w:bottom w:val="single" w:sz="4" w:space="0" w:color="auto"/>
            </w:tcBorders>
          </w:tcPr>
          <w:p w:rsidR="005528CD" w:rsidRDefault="005528CD" w:rsidP="002F6545">
            <w:pPr>
              <w:rPr>
                <w:lang w:eastAsia="ja-JP"/>
              </w:rPr>
            </w:pPr>
          </w:p>
        </w:tc>
      </w:tr>
      <w:tr w:rsidR="002F6545" w:rsidTr="00841EDF">
        <w:trPr>
          <w:cantSplit/>
          <w:trHeight w:val="325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20A9" w:rsidRDefault="004B20A9" w:rsidP="004B20A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外</w:t>
            </w:r>
          </w:p>
          <w:p w:rsidR="004B20A9" w:rsidRDefault="004B20A9" w:rsidP="004B20A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注</w:t>
            </w:r>
          </w:p>
          <w:p w:rsidR="002F6545" w:rsidRDefault="004B20A9" w:rsidP="004B20A9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費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vAlign w:val="center"/>
          </w:tcPr>
          <w:p w:rsidR="002F6545" w:rsidRPr="004B20A9" w:rsidRDefault="00BF085B" w:rsidP="007E3C55">
            <w:pPr>
              <w:wordWrap w:val="0"/>
              <w:ind w:rightChars="57" w:right="12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円</w:t>
            </w:r>
          </w:p>
        </w:tc>
        <w:tc>
          <w:tcPr>
            <w:tcW w:w="6016" w:type="dxa"/>
            <w:gridSpan w:val="2"/>
            <w:tcBorders>
              <w:bottom w:val="single" w:sz="4" w:space="0" w:color="auto"/>
            </w:tcBorders>
          </w:tcPr>
          <w:p w:rsidR="005528CD" w:rsidRDefault="005528CD" w:rsidP="002F6545">
            <w:pPr>
              <w:rPr>
                <w:lang w:eastAsia="ja-JP"/>
              </w:rPr>
            </w:pPr>
          </w:p>
        </w:tc>
      </w:tr>
      <w:tr w:rsidR="00BC6543" w:rsidTr="00841EDF">
        <w:trPr>
          <w:cantSplit/>
          <w:trHeight w:val="70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41EDF" w:rsidRDefault="00BC6543" w:rsidP="00841EDF">
            <w:pPr>
              <w:jc w:val="center"/>
              <w:rPr>
                <w:rFonts w:ascii="ＭＳ 明朝" w:hAnsi="ＭＳ 明朝"/>
                <w:lang w:eastAsia="ja-JP"/>
              </w:rPr>
            </w:pPr>
            <w:r w:rsidRPr="00F14D75">
              <w:rPr>
                <w:rFonts w:ascii="ＭＳ 明朝" w:hAnsi="ＭＳ 明朝" w:hint="eastAsia"/>
                <w:lang w:eastAsia="ja-JP"/>
              </w:rPr>
              <w:t>(A)</w:t>
            </w:r>
            <w:r w:rsidR="00841EDF">
              <w:rPr>
                <w:rFonts w:ascii="ＭＳ 明朝" w:hAnsi="ＭＳ 明朝" w:hint="eastAsia"/>
                <w:lang w:eastAsia="ja-JP"/>
              </w:rPr>
              <w:t>合計</w:t>
            </w:r>
          </w:p>
          <w:p w:rsidR="00841EDF" w:rsidRPr="00F14D75" w:rsidRDefault="00841EDF" w:rsidP="00841EDF">
            <w:pPr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(★)</w:t>
            </w:r>
          </w:p>
        </w:tc>
        <w:tc>
          <w:tcPr>
            <w:tcW w:w="2063" w:type="dxa"/>
            <w:vMerge w:val="restart"/>
            <w:vAlign w:val="center"/>
          </w:tcPr>
          <w:p w:rsidR="00BC6543" w:rsidRPr="004B20A9" w:rsidRDefault="00BF085B" w:rsidP="00BF085B">
            <w:pPr>
              <w:wordWrap w:val="0"/>
              <w:ind w:rightChars="57" w:right="12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円</w:t>
            </w:r>
          </w:p>
        </w:tc>
        <w:tc>
          <w:tcPr>
            <w:tcW w:w="601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6543" w:rsidRPr="00BC6543" w:rsidRDefault="00BC6543" w:rsidP="00BC6543">
            <w:pPr>
              <w:jc w:val="center"/>
              <w:rPr>
                <w:szCs w:val="21"/>
                <w:lang w:eastAsia="ja-JP"/>
              </w:rPr>
            </w:pPr>
            <w:r w:rsidRPr="00BC6543">
              <w:rPr>
                <w:rFonts w:hint="eastAsia"/>
                <w:szCs w:val="21"/>
                <w:lang w:eastAsia="ja-JP"/>
              </w:rPr>
              <w:t>補助</w:t>
            </w:r>
            <w:r w:rsidR="00BF085B">
              <w:rPr>
                <w:rFonts w:hint="eastAsia"/>
                <w:szCs w:val="21"/>
                <w:lang w:eastAsia="ja-JP"/>
              </w:rPr>
              <w:t>申請</w:t>
            </w:r>
            <w:r w:rsidRPr="00BC6543">
              <w:rPr>
                <w:rFonts w:hint="eastAsia"/>
                <w:szCs w:val="21"/>
                <w:lang w:eastAsia="ja-JP"/>
              </w:rPr>
              <w:t>金額</w:t>
            </w:r>
            <w:r w:rsidR="00EF4588">
              <w:rPr>
                <w:rFonts w:hint="eastAsia"/>
                <w:szCs w:val="21"/>
                <w:lang w:eastAsia="ja-JP"/>
              </w:rPr>
              <w:t xml:space="preserve">（円）　</w:t>
            </w:r>
            <w:r w:rsidR="00EF4588" w:rsidRPr="00551F04">
              <w:rPr>
                <w:rFonts w:hint="eastAsia"/>
                <w:sz w:val="18"/>
                <w:szCs w:val="18"/>
                <w:lang w:eastAsia="ja-JP"/>
              </w:rPr>
              <w:t>※千円未満切り捨て</w:t>
            </w:r>
          </w:p>
        </w:tc>
      </w:tr>
      <w:tr w:rsidR="00BC6543" w:rsidTr="00841EDF">
        <w:trPr>
          <w:cantSplit/>
          <w:trHeight w:val="902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6543" w:rsidRDefault="00BC6543" w:rsidP="00BC6543">
            <w:pPr>
              <w:jc w:val="center"/>
              <w:rPr>
                <w:lang w:eastAsia="ja-JP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  <w:vAlign w:val="center"/>
          </w:tcPr>
          <w:p w:rsidR="00BC6543" w:rsidRPr="004B20A9" w:rsidRDefault="00BC6543" w:rsidP="00BC6543">
            <w:pPr>
              <w:jc w:val="right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30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C6543" w:rsidRPr="00551F04" w:rsidRDefault="00BC6543" w:rsidP="00BC6543">
            <w:pPr>
              <w:rPr>
                <w:rFonts w:ascii="ＭＳ 明朝" w:hAnsi="ＭＳ 明朝"/>
                <w:lang w:eastAsia="ja-JP"/>
              </w:rPr>
            </w:pPr>
            <w:r w:rsidRPr="00551F04">
              <w:rPr>
                <w:rFonts w:ascii="ＭＳ 明朝" w:hAnsi="ＭＳ 明朝" w:hint="eastAsia"/>
                <w:lang w:eastAsia="ja-JP"/>
              </w:rPr>
              <w:t>補助金額：</w:t>
            </w:r>
            <w:r w:rsidR="00191D1A">
              <w:rPr>
                <w:rFonts w:ascii="ＭＳ 明朝" w:hAnsi="ＭＳ 明朝" w:hint="eastAsia"/>
                <w:lang w:eastAsia="ja-JP"/>
              </w:rPr>
              <w:t>(</w:t>
            </w:r>
            <w:r w:rsidRPr="00551F04">
              <w:rPr>
                <w:rFonts w:ascii="ＭＳ 明朝" w:hAnsi="ＭＳ 明朝" w:hint="eastAsia"/>
                <w:lang w:eastAsia="ja-JP"/>
              </w:rPr>
              <w:t>A</w:t>
            </w:r>
            <w:r w:rsidR="00191D1A">
              <w:rPr>
                <w:rFonts w:ascii="ＭＳ 明朝" w:hAnsi="ＭＳ 明朝" w:hint="eastAsia"/>
                <w:lang w:eastAsia="ja-JP"/>
              </w:rPr>
              <w:t>)×</w:t>
            </w:r>
            <w:r w:rsidRPr="00551F04">
              <w:rPr>
                <w:rFonts w:ascii="ＭＳ 明朝" w:hAnsi="ＭＳ 明朝" w:hint="eastAsia"/>
                <w:lang w:eastAsia="ja-JP"/>
              </w:rPr>
              <w:t>２分の１</w:t>
            </w:r>
          </w:p>
          <w:p w:rsidR="00BC6543" w:rsidRPr="00551F04" w:rsidRDefault="00BC6543" w:rsidP="00BC6543">
            <w:pPr>
              <w:rPr>
                <w:rFonts w:ascii="ＭＳ 明朝" w:hAnsi="ＭＳ 明朝"/>
                <w:lang w:eastAsia="ja-JP"/>
              </w:rPr>
            </w:pPr>
            <w:r w:rsidRPr="00551F04">
              <w:rPr>
                <w:rFonts w:ascii="ＭＳ 明朝" w:hAnsi="ＭＳ 明朝" w:hint="eastAsia"/>
                <w:lang w:eastAsia="ja-JP"/>
              </w:rPr>
              <w:t>補助上限：１００万円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543" w:rsidRPr="00EF4588" w:rsidRDefault="007E3C55" w:rsidP="007E3C55">
            <w:pPr>
              <w:wordWrap w:val="0"/>
              <w:ind w:right="39"/>
              <w:jc w:val="righ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　</w:t>
            </w:r>
            <w:r w:rsidR="00BF085B">
              <w:rPr>
                <w:rFonts w:ascii="ＭＳ 明朝" w:hAnsi="ＭＳ 明朝" w:hint="eastAsia"/>
                <w:szCs w:val="21"/>
                <w:lang w:eastAsia="ja-JP"/>
              </w:rPr>
              <w:t>円</w:t>
            </w:r>
          </w:p>
        </w:tc>
      </w:tr>
    </w:tbl>
    <w:p w:rsidR="007962D7" w:rsidRDefault="007962D7">
      <w:pPr>
        <w:jc w:val="left"/>
        <w:rPr>
          <w:lang w:eastAsia="ja-JP"/>
        </w:rPr>
      </w:pPr>
    </w:p>
    <w:p w:rsidR="007962D7" w:rsidRDefault="007962D7">
      <w:pPr>
        <w:jc w:val="left"/>
        <w:rPr>
          <w:lang w:eastAsia="ja-JP"/>
        </w:rPr>
      </w:pPr>
    </w:p>
    <w:p w:rsidR="007962D7" w:rsidRDefault="007962D7">
      <w:pPr>
        <w:jc w:val="left"/>
        <w:rPr>
          <w:lang w:eastAsia="ja-JP"/>
        </w:rPr>
      </w:pPr>
    </w:p>
    <w:p w:rsidR="007962D7" w:rsidRDefault="007962D7">
      <w:pPr>
        <w:jc w:val="left"/>
        <w:rPr>
          <w:lang w:eastAsia="ja-JP"/>
        </w:rPr>
      </w:pPr>
    </w:p>
    <w:p w:rsidR="007962D7" w:rsidRDefault="007962D7">
      <w:pPr>
        <w:jc w:val="left"/>
        <w:rPr>
          <w:lang w:eastAsia="ja-JP"/>
        </w:rPr>
      </w:pPr>
    </w:p>
    <w:p w:rsidR="004B20A9" w:rsidRDefault="004B20A9">
      <w:pPr>
        <w:jc w:val="left"/>
        <w:rPr>
          <w:lang w:eastAsia="ja-JP"/>
        </w:rPr>
      </w:pPr>
      <w:r>
        <w:rPr>
          <w:rFonts w:hint="eastAsia"/>
          <w:lang w:eastAsia="ja-JP"/>
        </w:rPr>
        <w:lastRenderedPageBreak/>
        <w:t>②支店等施設借上事業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685"/>
        <w:gridCol w:w="4423"/>
      </w:tblGrid>
      <w:tr w:rsidR="005528CD" w:rsidTr="00191D1A">
        <w:trPr>
          <w:trHeight w:val="7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528CD" w:rsidRDefault="005528CD" w:rsidP="00F84E23">
            <w:pPr>
              <w:jc w:val="center"/>
              <w:rPr>
                <w:lang w:eastAsia="ja-JP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28CD" w:rsidRDefault="005528CD" w:rsidP="00551F04">
            <w:pPr>
              <w:jc w:val="center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（B</w:t>
            </w:r>
            <w:r>
              <w:rPr>
                <w:rFonts w:ascii="ＭＳ 明朝" w:hAnsi="ＭＳ 明朝"/>
                <w:lang w:eastAsia="ja-JP"/>
              </w:rPr>
              <w:t>）</w:t>
            </w:r>
            <w:r>
              <w:rPr>
                <w:rFonts w:ascii="ＭＳ 明朝" w:hAnsi="ＭＳ 明朝" w:hint="eastAsia"/>
                <w:lang w:eastAsia="ja-JP"/>
              </w:rPr>
              <w:t>金額（円）</w:t>
            </w:r>
          </w:p>
        </w:tc>
        <w:tc>
          <w:tcPr>
            <w:tcW w:w="44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28CD" w:rsidRPr="00551F04" w:rsidRDefault="005528CD" w:rsidP="00551F04">
            <w:pPr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補助</w:t>
            </w:r>
            <w:r w:rsidR="00BF085B">
              <w:rPr>
                <w:rFonts w:ascii="ＭＳ 明朝" w:hAnsi="ＭＳ 明朝" w:hint="eastAsia"/>
                <w:lang w:eastAsia="ja-JP"/>
              </w:rPr>
              <w:t>申請</w:t>
            </w:r>
            <w:r>
              <w:rPr>
                <w:rFonts w:ascii="ＭＳ 明朝" w:hAnsi="ＭＳ 明朝" w:hint="eastAsia"/>
                <w:lang w:eastAsia="ja-JP"/>
              </w:rPr>
              <w:t xml:space="preserve">金額（円）　</w:t>
            </w:r>
            <w:r w:rsidRPr="00551F04">
              <w:rPr>
                <w:rFonts w:ascii="ＭＳ 明朝" w:hAnsi="ＭＳ 明朝" w:hint="eastAsia"/>
                <w:sz w:val="18"/>
                <w:szCs w:val="18"/>
                <w:lang w:eastAsia="ja-JP"/>
              </w:rPr>
              <w:t>※千円未満切り捨て</w:t>
            </w:r>
          </w:p>
        </w:tc>
      </w:tr>
      <w:tr w:rsidR="005528CD" w:rsidTr="001426E5">
        <w:trPr>
          <w:trHeight w:val="731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5528CD" w:rsidRDefault="005528CD" w:rsidP="005528C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施設</w:t>
            </w:r>
          </w:p>
          <w:p w:rsidR="005528CD" w:rsidRDefault="005528CD" w:rsidP="005528CD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借上料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528CD" w:rsidRDefault="005528CD" w:rsidP="00F14D75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施設借上料月額×</w:t>
            </w:r>
            <w:r w:rsidR="002876C8">
              <w:rPr>
                <w:rFonts w:ascii="ＭＳ 明朝" w:hAnsi="ＭＳ 明朝" w:hint="eastAsia"/>
                <w:lang w:eastAsia="ja-JP"/>
              </w:rPr>
              <w:t>対象</w:t>
            </w:r>
            <w:r>
              <w:rPr>
                <w:rFonts w:ascii="ＭＳ 明朝" w:hAnsi="ＭＳ 明朝" w:hint="eastAsia"/>
                <w:lang w:eastAsia="ja-JP"/>
              </w:rPr>
              <w:t>月数（</w:t>
            </w:r>
            <w:r w:rsidR="00BF085B">
              <w:rPr>
                <w:rFonts w:ascii="ＭＳ 明朝" w:hAnsi="ＭＳ 明朝" w:hint="eastAsia"/>
                <w:lang w:eastAsia="ja-JP"/>
              </w:rPr>
              <w:t>★</w:t>
            </w:r>
            <w:r>
              <w:rPr>
                <w:rFonts w:ascii="ＭＳ 明朝" w:hAnsi="ＭＳ 明朝" w:hint="eastAsia"/>
                <w:lang w:eastAsia="ja-JP"/>
              </w:rPr>
              <w:t>）</w:t>
            </w:r>
          </w:p>
          <w:p w:rsidR="00BF085B" w:rsidRDefault="00BF085B" w:rsidP="00BF085B">
            <w:pPr>
              <w:rPr>
                <w:rFonts w:ascii="ＭＳ 明朝" w:hAnsi="ＭＳ 明朝"/>
                <w:lang w:eastAsia="ja-JP"/>
              </w:rPr>
            </w:pPr>
          </w:p>
          <w:p w:rsidR="00BF085B" w:rsidRDefault="00BF085B" w:rsidP="00BF085B">
            <w:pPr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円</w:t>
            </w:r>
            <w:r w:rsidR="001426E5">
              <w:rPr>
                <w:rFonts w:ascii="ＭＳ 明朝" w:hAnsi="ＭＳ 明朝" w:hint="eastAsia"/>
                <w:lang w:eastAsia="ja-JP"/>
              </w:rPr>
              <w:t>／月</w:t>
            </w:r>
            <w:r>
              <w:rPr>
                <w:rFonts w:ascii="ＭＳ 明朝" w:hAnsi="ＭＳ 明朝" w:hint="eastAsia"/>
                <w:lang w:eastAsia="ja-JP"/>
              </w:rPr>
              <w:t>×　　　箇月</w:t>
            </w:r>
          </w:p>
          <w:p w:rsidR="005528CD" w:rsidRPr="00F14D75" w:rsidRDefault="00BF085B" w:rsidP="00BF085B">
            <w:pPr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＝円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CD" w:rsidRDefault="005528CD" w:rsidP="00551F04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補助金額：(B)×２分の１</w:t>
            </w:r>
          </w:p>
          <w:p w:rsidR="005528CD" w:rsidRPr="00944844" w:rsidRDefault="005528CD" w:rsidP="00BF085B">
            <w:pPr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補助上限：月額１０万円</w:t>
            </w:r>
          </w:p>
        </w:tc>
      </w:tr>
      <w:tr w:rsidR="005528CD" w:rsidTr="001426E5">
        <w:trPr>
          <w:trHeight w:val="807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28CD" w:rsidRDefault="005528CD" w:rsidP="00C57073">
            <w:pPr>
              <w:jc w:val="center"/>
              <w:rPr>
                <w:lang w:eastAsia="ja-JP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8CD" w:rsidRPr="00944844" w:rsidRDefault="005528CD" w:rsidP="006C0811">
            <w:pPr>
              <w:jc w:val="right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4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8CD" w:rsidRPr="00F14D75" w:rsidRDefault="00BF085B" w:rsidP="00BF085B">
            <w:pPr>
              <w:wordWrap w:val="0"/>
              <w:ind w:rightChars="32" w:right="67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>円</w:t>
            </w:r>
          </w:p>
        </w:tc>
      </w:tr>
      <w:tr w:rsidR="001426E5" w:rsidRPr="00826B34" w:rsidTr="007962D7">
        <w:trPr>
          <w:trHeight w:val="39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6E5" w:rsidRDefault="001426E5" w:rsidP="001426E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留意</w:t>
            </w:r>
          </w:p>
          <w:p w:rsidR="001426E5" w:rsidRDefault="001426E5" w:rsidP="001426E5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事項</w:t>
            </w:r>
          </w:p>
        </w:tc>
        <w:tc>
          <w:tcPr>
            <w:tcW w:w="8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59F" w:rsidRPr="00841EDF" w:rsidRDefault="001426E5" w:rsidP="0038059F">
            <w:pPr>
              <w:spacing w:line="280" w:lineRule="exact"/>
              <w:ind w:leftChars="53" w:left="471" w:hangingChars="200" w:hanging="360"/>
              <w:jc w:val="left"/>
              <w:rPr>
                <w:sz w:val="18"/>
                <w:szCs w:val="18"/>
                <w:lang w:eastAsia="ja-JP"/>
              </w:rPr>
            </w:pPr>
            <w:r w:rsidRPr="00841EDF">
              <w:rPr>
                <w:rFonts w:hint="eastAsia"/>
                <w:sz w:val="18"/>
                <w:szCs w:val="18"/>
                <w:lang w:eastAsia="ja-JP"/>
              </w:rPr>
              <w:t>(</w:t>
            </w:r>
            <w:r w:rsidRPr="00841EDF">
              <w:rPr>
                <w:rFonts w:hint="eastAsia"/>
                <w:sz w:val="18"/>
                <w:szCs w:val="18"/>
                <w:lang w:eastAsia="ja-JP"/>
              </w:rPr>
              <w:t>★</w:t>
            </w:r>
            <w:r w:rsidR="0038059F" w:rsidRPr="00841EDF">
              <w:rPr>
                <w:rFonts w:hint="eastAsia"/>
                <w:sz w:val="18"/>
                <w:szCs w:val="18"/>
                <w:lang w:eastAsia="ja-JP"/>
              </w:rPr>
              <w:t>：ご注意ください</w:t>
            </w:r>
            <w:r w:rsidRPr="00841EDF">
              <w:rPr>
                <w:rFonts w:hint="eastAsia"/>
                <w:sz w:val="18"/>
                <w:szCs w:val="18"/>
                <w:lang w:eastAsia="ja-JP"/>
              </w:rPr>
              <w:t>)</w:t>
            </w:r>
          </w:p>
          <w:p w:rsidR="0038059F" w:rsidRPr="00841EDF" w:rsidRDefault="0038059F" w:rsidP="00841EDF">
            <w:pPr>
              <w:spacing w:line="280" w:lineRule="exact"/>
              <w:ind w:leftChars="12" w:left="385" w:hangingChars="200" w:hanging="360"/>
              <w:jc w:val="left"/>
              <w:rPr>
                <w:sz w:val="18"/>
                <w:szCs w:val="18"/>
                <w:u w:val="single"/>
                <w:lang w:eastAsia="ja-JP"/>
              </w:rPr>
            </w:pPr>
          </w:p>
          <w:p w:rsidR="0038059F" w:rsidRPr="00841EDF" w:rsidRDefault="0038059F" w:rsidP="007962D7">
            <w:pPr>
              <w:spacing w:line="280" w:lineRule="exact"/>
              <w:ind w:leftChars="201" w:left="422"/>
              <w:jc w:val="left"/>
              <w:rPr>
                <w:rFonts w:cstheme="minorBidi"/>
                <w:color w:val="000000" w:themeColor="text1"/>
                <w:kern w:val="2"/>
                <w:sz w:val="18"/>
                <w:szCs w:val="18"/>
                <w:u w:val="single"/>
                <w:lang w:eastAsia="ja-JP"/>
              </w:rPr>
            </w:pPr>
            <w:r w:rsidRPr="00841EDF">
              <w:rPr>
                <w:rFonts w:cstheme="minorBidi" w:hint="eastAsia"/>
                <w:color w:val="000000" w:themeColor="text1"/>
                <w:kern w:val="2"/>
                <w:sz w:val="18"/>
                <w:szCs w:val="18"/>
                <w:u w:val="single"/>
                <w:lang w:eastAsia="ja-JP"/>
              </w:rPr>
              <w:t>前年度において、既に施設借上費に係る補助金の交付を受けている場合、交付を受けた補助金に係る施設の借上期間から起算して連続した１２箇月を超えることはできません。</w:t>
            </w:r>
          </w:p>
          <w:p w:rsidR="0038059F" w:rsidRPr="00841EDF" w:rsidRDefault="0038059F" w:rsidP="0038059F">
            <w:pPr>
              <w:spacing w:line="280" w:lineRule="exact"/>
              <w:jc w:val="left"/>
              <w:rPr>
                <w:sz w:val="18"/>
                <w:szCs w:val="18"/>
                <w:lang w:eastAsia="ja-JP"/>
              </w:rPr>
            </w:pPr>
          </w:p>
          <w:p w:rsidR="00FE6893" w:rsidRDefault="00841EDF" w:rsidP="00FE6893">
            <w:pPr>
              <w:spacing w:line="280" w:lineRule="exact"/>
              <w:jc w:val="left"/>
              <w:rPr>
                <w:sz w:val="18"/>
                <w:szCs w:val="18"/>
                <w:lang w:eastAsia="ja-JP"/>
              </w:rPr>
            </w:pPr>
            <w:r w:rsidRPr="00841EDF">
              <w:rPr>
                <w:rFonts w:hint="eastAsia"/>
                <w:sz w:val="18"/>
                <w:szCs w:val="18"/>
                <w:lang w:eastAsia="ja-JP"/>
              </w:rPr>
              <w:t>（例）</w:t>
            </w:r>
          </w:p>
          <w:p w:rsidR="00841EDF" w:rsidRPr="00534E45" w:rsidRDefault="0038059F" w:rsidP="00FE6893">
            <w:pPr>
              <w:spacing w:line="280" w:lineRule="exact"/>
              <w:ind w:leftChars="100" w:left="840" w:hangingChars="350" w:hanging="630"/>
              <w:jc w:val="left"/>
              <w:rPr>
                <w:i/>
                <w:sz w:val="18"/>
                <w:szCs w:val="18"/>
                <w:lang w:eastAsia="ja-JP"/>
              </w:rPr>
            </w:pPr>
            <w:r w:rsidRPr="00534E45">
              <w:rPr>
                <w:rFonts w:hint="eastAsia"/>
                <w:i/>
                <w:sz w:val="18"/>
                <w:szCs w:val="18"/>
                <w:lang w:eastAsia="ja-JP"/>
              </w:rPr>
              <w:t>例１）：交付決定日が１１月１日の場合、１１月から翌年の３月までの５箇月間に支払予定のものが対象となります。</w:t>
            </w:r>
          </w:p>
          <w:p w:rsidR="001426E5" w:rsidRPr="007962D7" w:rsidRDefault="0038059F" w:rsidP="007962D7">
            <w:pPr>
              <w:spacing w:line="280" w:lineRule="exact"/>
              <w:ind w:left="810" w:hangingChars="450" w:hanging="810"/>
              <w:jc w:val="left"/>
              <w:rPr>
                <w:rFonts w:cstheme="minorBidi" w:hint="eastAsia"/>
                <w:i/>
                <w:color w:val="000000" w:themeColor="text1"/>
                <w:kern w:val="2"/>
                <w:sz w:val="18"/>
                <w:szCs w:val="18"/>
                <w:lang w:eastAsia="ja-JP"/>
              </w:rPr>
            </w:pPr>
            <w:r w:rsidRPr="00534E45">
              <w:rPr>
                <w:rFonts w:cstheme="minorBidi" w:hint="eastAsia"/>
                <w:i/>
                <w:color w:val="000000" w:themeColor="text1"/>
                <w:kern w:val="2"/>
                <w:sz w:val="18"/>
                <w:szCs w:val="18"/>
                <w:lang w:eastAsia="ja-JP"/>
              </w:rPr>
              <w:t xml:space="preserve">　例</w:t>
            </w:r>
            <w:r w:rsidR="00FE6893" w:rsidRPr="00534E45">
              <w:rPr>
                <w:rFonts w:cstheme="minorBidi" w:hint="eastAsia"/>
                <w:i/>
                <w:color w:val="000000" w:themeColor="text1"/>
                <w:kern w:val="2"/>
                <w:sz w:val="18"/>
                <w:szCs w:val="18"/>
                <w:lang w:eastAsia="ja-JP"/>
              </w:rPr>
              <w:t>２</w:t>
            </w:r>
            <w:r w:rsidRPr="00534E45">
              <w:rPr>
                <w:rFonts w:cstheme="minorBidi" w:hint="eastAsia"/>
                <w:i/>
                <w:color w:val="000000" w:themeColor="text1"/>
                <w:kern w:val="2"/>
                <w:sz w:val="18"/>
                <w:szCs w:val="18"/>
                <w:lang w:eastAsia="ja-JP"/>
              </w:rPr>
              <w:t>）：交付決定日が前年度の１１月１日で、１１月から翌年の３月までの５箇月分について既に補助金として交付されていた場合、新年度の４月から１０月については新年度に改めて補助金申請を行う必要があります。</w:t>
            </w:r>
          </w:p>
        </w:tc>
      </w:tr>
    </w:tbl>
    <w:p w:rsidR="00A07142" w:rsidRDefault="00A07142" w:rsidP="004E456F">
      <w:pPr>
        <w:ind w:left="630" w:hangingChars="300" w:hanging="630"/>
        <w:jc w:val="left"/>
        <w:rPr>
          <w:lang w:eastAsia="ja-JP"/>
        </w:rPr>
      </w:pPr>
    </w:p>
    <w:p w:rsidR="005528CD" w:rsidRDefault="005528CD" w:rsidP="004E456F">
      <w:pPr>
        <w:ind w:left="630" w:hangingChars="300" w:hanging="630"/>
        <w:jc w:val="left"/>
        <w:rPr>
          <w:lang w:eastAsia="ja-JP"/>
        </w:rPr>
      </w:pPr>
      <w:bookmarkStart w:id="0" w:name="_GoBack"/>
      <w:bookmarkEnd w:id="0"/>
    </w:p>
    <w:p w:rsidR="005528CD" w:rsidRDefault="00F72AA1" w:rsidP="00DA0DA0">
      <w:pPr>
        <w:ind w:left="630" w:hangingChars="300" w:hanging="630"/>
        <w:jc w:val="left"/>
        <w:rPr>
          <w:lang w:eastAsia="ja-JP"/>
        </w:rPr>
      </w:pPr>
      <w:r>
        <w:rPr>
          <w:rFonts w:hint="eastAsia"/>
          <w:lang w:eastAsia="ja-JP"/>
        </w:rPr>
        <w:t xml:space="preserve">４　</w:t>
      </w:r>
      <w:r w:rsidR="001638F9">
        <w:rPr>
          <w:rFonts w:hint="eastAsia"/>
          <w:lang w:eastAsia="ja-JP"/>
        </w:rPr>
        <w:t>収支計画</w:t>
      </w:r>
      <w:r w:rsidR="001A7A81">
        <w:rPr>
          <w:rFonts w:hint="eastAsia"/>
          <w:lang w:eastAsia="ja-JP"/>
        </w:rPr>
        <w:t>（今後３年間</w:t>
      </w:r>
      <w:r w:rsidR="0098568C">
        <w:rPr>
          <w:rFonts w:hint="eastAsia"/>
          <w:lang w:eastAsia="ja-JP"/>
        </w:rPr>
        <w:t>の会社全体におけるの計画</w:t>
      </w:r>
      <w:r w:rsidR="001A7A81">
        <w:rPr>
          <w:rFonts w:hint="eastAsia"/>
          <w:lang w:eastAsia="ja-JP"/>
        </w:rPr>
        <w:t>）</w:t>
      </w:r>
      <w:r w:rsidR="004E6E22">
        <w:rPr>
          <w:rFonts w:hint="eastAsia"/>
          <w:lang w:eastAsia="ja-JP"/>
        </w:rPr>
        <w:t xml:space="preserve">　　　　　　</w:t>
      </w:r>
      <w:r w:rsidR="00DA0DA0">
        <w:rPr>
          <w:rFonts w:hint="eastAsia"/>
          <w:lang w:eastAsia="ja-JP"/>
        </w:rPr>
        <w:t xml:space="preserve">　</w:t>
      </w:r>
      <w:r w:rsidR="004E6E22">
        <w:rPr>
          <w:rFonts w:hint="eastAsia"/>
          <w:lang w:eastAsia="ja-JP"/>
        </w:rPr>
        <w:t xml:space="preserve">　　　　（単位：千円）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78"/>
        <w:gridCol w:w="1878"/>
        <w:gridCol w:w="1878"/>
        <w:gridCol w:w="1878"/>
      </w:tblGrid>
      <w:tr w:rsidR="004E6E22" w:rsidTr="00DA0DA0"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4E6E22" w:rsidRDefault="004E6E22" w:rsidP="004E456F">
            <w:pPr>
              <w:jc w:val="left"/>
              <w:rPr>
                <w:lang w:eastAsia="ja-JP"/>
              </w:rPr>
            </w:pPr>
          </w:p>
        </w:tc>
        <w:tc>
          <w:tcPr>
            <w:tcW w:w="187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51EB0" w:rsidRDefault="004E6E22" w:rsidP="00051EB0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今期</w:t>
            </w:r>
            <w:r w:rsidR="00051EB0">
              <w:rPr>
                <w:rFonts w:hint="eastAsia"/>
                <w:lang w:eastAsia="ja-JP"/>
              </w:rPr>
              <w:t>（基準値）</w:t>
            </w:r>
          </w:p>
        </w:tc>
        <w:tc>
          <w:tcPr>
            <w:tcW w:w="187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E6E22" w:rsidRDefault="004E6E22" w:rsidP="004E6E2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１年度目</w:t>
            </w:r>
          </w:p>
        </w:tc>
        <w:tc>
          <w:tcPr>
            <w:tcW w:w="187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E6E22" w:rsidRDefault="004E6E22" w:rsidP="004E6E2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２年度目</w:t>
            </w:r>
          </w:p>
        </w:tc>
        <w:tc>
          <w:tcPr>
            <w:tcW w:w="1878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4E6E22" w:rsidRDefault="004E6E22" w:rsidP="004E6E2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３年度目</w:t>
            </w:r>
          </w:p>
        </w:tc>
      </w:tr>
      <w:tr w:rsidR="004E6E22" w:rsidTr="00DA0DA0">
        <w:tc>
          <w:tcPr>
            <w:tcW w:w="1560" w:type="dxa"/>
            <w:vMerge/>
            <w:shd w:val="clear" w:color="auto" w:fill="D9D9D9" w:themeFill="background1" w:themeFillShade="D9"/>
          </w:tcPr>
          <w:p w:rsidR="004E6E22" w:rsidRPr="004E6E22" w:rsidRDefault="004E6E22" w:rsidP="004E6E22">
            <w:pPr>
              <w:jc w:val="left"/>
              <w:rPr>
                <w:sz w:val="18"/>
                <w:szCs w:val="18"/>
                <w:lang w:eastAsia="ja-JP"/>
              </w:rPr>
            </w:pPr>
          </w:p>
        </w:tc>
        <w:tc>
          <w:tcPr>
            <w:tcW w:w="187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DA0DA0" w:rsidRDefault="004E6E22" w:rsidP="00DA0DA0">
            <w:pPr>
              <w:jc w:val="left"/>
              <w:rPr>
                <w:sz w:val="18"/>
                <w:szCs w:val="18"/>
                <w:lang w:eastAsia="ja-JP"/>
              </w:rPr>
            </w:pPr>
            <w:r w:rsidRPr="004E6E22">
              <w:rPr>
                <w:rFonts w:hint="eastAsia"/>
                <w:sz w:val="18"/>
                <w:szCs w:val="18"/>
                <w:lang w:eastAsia="ja-JP"/>
              </w:rPr>
              <w:t>(</w:t>
            </w:r>
            <w:r w:rsidRPr="004E6E22">
              <w:rPr>
                <w:rFonts w:hint="eastAsia"/>
                <w:sz w:val="18"/>
                <w:szCs w:val="18"/>
                <w:lang w:eastAsia="ja-JP"/>
              </w:rPr>
              <w:t xml:space="preserve">　年　月～</w:t>
            </w:r>
          </w:p>
          <w:p w:rsidR="004E6E22" w:rsidRPr="004E6E22" w:rsidRDefault="004E6E22" w:rsidP="00DA0DA0">
            <w:pPr>
              <w:ind w:firstLineChars="100" w:firstLine="180"/>
              <w:jc w:val="left"/>
              <w:rPr>
                <w:sz w:val="18"/>
                <w:szCs w:val="18"/>
                <w:lang w:eastAsia="ja-JP"/>
              </w:rPr>
            </w:pPr>
            <w:r w:rsidRPr="004E6E22">
              <w:rPr>
                <w:rFonts w:hint="eastAsia"/>
                <w:sz w:val="18"/>
                <w:szCs w:val="18"/>
                <w:lang w:eastAsia="ja-JP"/>
              </w:rPr>
              <w:t xml:space="preserve">　年　月期</w:t>
            </w:r>
            <w:r w:rsidRPr="004E6E22">
              <w:rPr>
                <w:rFonts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87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DA0DA0" w:rsidRDefault="004E6E22" w:rsidP="00DA0DA0">
            <w:pPr>
              <w:jc w:val="left"/>
              <w:rPr>
                <w:sz w:val="18"/>
                <w:szCs w:val="18"/>
                <w:lang w:eastAsia="ja-JP"/>
              </w:rPr>
            </w:pPr>
            <w:r w:rsidRPr="004E6E22">
              <w:rPr>
                <w:rFonts w:hint="eastAsia"/>
                <w:sz w:val="18"/>
                <w:szCs w:val="18"/>
                <w:lang w:eastAsia="ja-JP"/>
              </w:rPr>
              <w:t>(</w:t>
            </w:r>
            <w:r w:rsidRPr="004E6E22">
              <w:rPr>
                <w:rFonts w:hint="eastAsia"/>
                <w:sz w:val="18"/>
                <w:szCs w:val="18"/>
                <w:lang w:eastAsia="ja-JP"/>
              </w:rPr>
              <w:t xml:space="preserve">　年　月～</w:t>
            </w:r>
          </w:p>
          <w:p w:rsidR="004E6E22" w:rsidRPr="004E6E22" w:rsidRDefault="004E6E22" w:rsidP="00DA0DA0">
            <w:pPr>
              <w:ind w:firstLineChars="100" w:firstLine="180"/>
              <w:jc w:val="left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年　月期</w:t>
            </w:r>
            <w:r>
              <w:rPr>
                <w:rFonts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87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DA0DA0" w:rsidRDefault="004E6E22" w:rsidP="00DA0DA0">
            <w:pPr>
              <w:jc w:val="left"/>
              <w:rPr>
                <w:sz w:val="18"/>
                <w:szCs w:val="18"/>
                <w:lang w:eastAsia="ja-JP"/>
              </w:rPr>
            </w:pPr>
            <w:r w:rsidRPr="004E6E22">
              <w:rPr>
                <w:rFonts w:hint="eastAsia"/>
                <w:sz w:val="18"/>
                <w:szCs w:val="18"/>
                <w:lang w:eastAsia="ja-JP"/>
              </w:rPr>
              <w:t>(</w:t>
            </w:r>
            <w:r w:rsidRPr="004E6E22">
              <w:rPr>
                <w:rFonts w:hint="eastAsia"/>
                <w:sz w:val="18"/>
                <w:szCs w:val="18"/>
                <w:lang w:eastAsia="ja-JP"/>
              </w:rPr>
              <w:t xml:space="preserve">　年　月～</w:t>
            </w:r>
          </w:p>
          <w:p w:rsidR="004E6E22" w:rsidRPr="004E6E22" w:rsidRDefault="004E6E22" w:rsidP="00DA0DA0">
            <w:pPr>
              <w:ind w:firstLineChars="100" w:firstLine="180"/>
              <w:jc w:val="left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年　月期</w:t>
            </w:r>
            <w:r>
              <w:rPr>
                <w:rFonts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878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DA0DA0" w:rsidRDefault="004E6E22" w:rsidP="00DA0DA0">
            <w:pPr>
              <w:jc w:val="left"/>
              <w:rPr>
                <w:sz w:val="18"/>
                <w:szCs w:val="18"/>
                <w:lang w:eastAsia="ja-JP"/>
              </w:rPr>
            </w:pPr>
            <w:r w:rsidRPr="004E6E22">
              <w:rPr>
                <w:rFonts w:hint="eastAsia"/>
                <w:sz w:val="18"/>
                <w:szCs w:val="18"/>
                <w:lang w:eastAsia="ja-JP"/>
              </w:rPr>
              <w:t>(</w:t>
            </w:r>
            <w:r w:rsidRPr="004E6E22">
              <w:rPr>
                <w:rFonts w:hint="eastAsia"/>
                <w:sz w:val="18"/>
                <w:szCs w:val="18"/>
                <w:lang w:eastAsia="ja-JP"/>
              </w:rPr>
              <w:t xml:space="preserve">　年　月～</w:t>
            </w:r>
          </w:p>
          <w:p w:rsidR="004E6E22" w:rsidRPr="004E6E22" w:rsidRDefault="004E6E22" w:rsidP="00DA0DA0">
            <w:pPr>
              <w:ind w:firstLineChars="100" w:firstLine="180"/>
              <w:jc w:val="left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 xml:space="preserve">　年　月期</w:t>
            </w:r>
            <w:r>
              <w:rPr>
                <w:rFonts w:hint="eastAsia"/>
                <w:sz w:val="18"/>
                <w:szCs w:val="18"/>
                <w:lang w:eastAsia="ja-JP"/>
              </w:rPr>
              <w:t>)</w:t>
            </w:r>
          </w:p>
        </w:tc>
      </w:tr>
      <w:tr w:rsidR="004E6E22" w:rsidTr="001426E5">
        <w:trPr>
          <w:trHeight w:val="68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E6E22" w:rsidRDefault="004E6E22" w:rsidP="00DA0DA0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>
              <w:rPr>
                <w:lang w:eastAsia="ja-JP"/>
              </w:rPr>
              <w:t>a)</w:t>
            </w:r>
            <w:r>
              <w:rPr>
                <w:rFonts w:hint="eastAsia"/>
                <w:lang w:eastAsia="ja-JP"/>
              </w:rPr>
              <w:t>売上高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ind w:rightChars="32" w:right="67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ind w:rightChars="48" w:right="101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</w:tr>
      <w:tr w:rsidR="004E6E22" w:rsidTr="001426E5">
        <w:trPr>
          <w:trHeight w:val="68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E6E22" w:rsidRDefault="004E6E22" w:rsidP="00DA0DA0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(b)</w:t>
            </w:r>
            <w:r>
              <w:rPr>
                <w:rFonts w:hint="eastAsia"/>
                <w:lang w:eastAsia="ja-JP"/>
              </w:rPr>
              <w:t>売上原価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ind w:rightChars="32" w:right="67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ind w:rightChars="48" w:right="101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</w:tr>
      <w:tr w:rsidR="004E6E22" w:rsidTr="001426E5">
        <w:trPr>
          <w:trHeight w:val="68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A0DA0" w:rsidRDefault="004E6E22" w:rsidP="00DA0DA0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(c)</w:t>
            </w:r>
            <w:r>
              <w:rPr>
                <w:rFonts w:hint="eastAsia"/>
                <w:lang w:eastAsia="ja-JP"/>
              </w:rPr>
              <w:t>売上総利益</w:t>
            </w:r>
          </w:p>
          <w:p w:rsidR="004E6E22" w:rsidRDefault="004E6E22" w:rsidP="00DA0DA0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(a-b)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ind w:rightChars="32" w:right="67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ind w:rightChars="48" w:right="101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</w:tr>
      <w:tr w:rsidR="004E6E22" w:rsidTr="001426E5">
        <w:trPr>
          <w:trHeight w:val="68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E6E22" w:rsidRDefault="004E6E22" w:rsidP="00DA0DA0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(d)</w:t>
            </w:r>
            <w:r>
              <w:rPr>
                <w:rFonts w:hint="eastAsia"/>
                <w:lang w:eastAsia="ja-JP"/>
              </w:rPr>
              <w:t>販売管理費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ind w:rightChars="32" w:right="67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ind w:rightChars="48" w:right="101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</w:tr>
      <w:tr w:rsidR="004E6E22" w:rsidTr="001426E5">
        <w:trPr>
          <w:trHeight w:val="68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A0DA0" w:rsidRDefault="004E6E22" w:rsidP="00DA0DA0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営業利益</w:t>
            </w:r>
          </w:p>
          <w:p w:rsidR="004E6E22" w:rsidRDefault="004E6E22" w:rsidP="00DA0DA0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(c-d)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ind w:rightChars="32" w:right="67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ind w:rightChars="48" w:right="101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  <w:tc>
          <w:tcPr>
            <w:tcW w:w="1878" w:type="dxa"/>
            <w:vAlign w:val="center"/>
          </w:tcPr>
          <w:p w:rsidR="004E6E22" w:rsidRPr="00843B6C" w:rsidRDefault="00843B6C" w:rsidP="00843B6C">
            <w:pPr>
              <w:wordWrap w:val="0"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　</w:t>
            </w:r>
          </w:p>
        </w:tc>
      </w:tr>
    </w:tbl>
    <w:p w:rsidR="001638F9" w:rsidRPr="00D81781" w:rsidRDefault="001638F9" w:rsidP="004E456F">
      <w:pPr>
        <w:ind w:left="630" w:hangingChars="300" w:hanging="630"/>
        <w:jc w:val="left"/>
        <w:rPr>
          <w:lang w:eastAsia="ja-JP"/>
        </w:rPr>
      </w:pPr>
    </w:p>
    <w:sectPr w:rsidR="001638F9" w:rsidRPr="00D81781" w:rsidSect="00B726D8">
      <w:footerReference w:type="default" r:id="rId8"/>
      <w:pgSz w:w="11906" w:h="16838" w:code="9"/>
      <w:pgMar w:top="1418" w:right="1418" w:bottom="1418" w:left="1418" w:header="720" w:footer="720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44" w:rsidRDefault="00EA2044" w:rsidP="003323CD">
      <w:r>
        <w:separator/>
      </w:r>
    </w:p>
  </w:endnote>
  <w:endnote w:type="continuationSeparator" w:id="0">
    <w:p w:rsidR="00EA2044" w:rsidRDefault="00EA2044" w:rsidP="0033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8218600"/>
      <w:docPartObj>
        <w:docPartGallery w:val="Page Numbers (Bottom of Page)"/>
        <w:docPartUnique/>
      </w:docPartObj>
    </w:sdtPr>
    <w:sdtEndPr/>
    <w:sdtContent>
      <w:p w:rsidR="00EA2044" w:rsidRDefault="00EA204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541" w:rsidRPr="00407541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EA2044" w:rsidRDefault="00EA204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44" w:rsidRDefault="00EA2044" w:rsidP="003323CD">
      <w:r>
        <w:separator/>
      </w:r>
    </w:p>
  </w:footnote>
  <w:footnote w:type="continuationSeparator" w:id="0">
    <w:p w:rsidR="00EA2044" w:rsidRDefault="00EA2044" w:rsidP="0033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2618A"/>
    <w:multiLevelType w:val="hybridMultilevel"/>
    <w:tmpl w:val="7E60B30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99958F6"/>
    <w:multiLevelType w:val="hybridMultilevel"/>
    <w:tmpl w:val="14102E3E"/>
    <w:lvl w:ilvl="0" w:tplc="02E4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0E0B8A"/>
    <w:multiLevelType w:val="hybridMultilevel"/>
    <w:tmpl w:val="C07255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8261EC"/>
    <w:multiLevelType w:val="hybridMultilevel"/>
    <w:tmpl w:val="E54667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523B86"/>
    <w:multiLevelType w:val="hybridMultilevel"/>
    <w:tmpl w:val="7D966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B77234"/>
    <w:multiLevelType w:val="hybridMultilevel"/>
    <w:tmpl w:val="075EE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0F42A1"/>
    <w:multiLevelType w:val="hybridMultilevel"/>
    <w:tmpl w:val="AFEA44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840"/>
  <w:defaultTableStyle w:val="a"/>
  <w:drawingGridHorizontalSpacing w:val="105"/>
  <w:drawingGridVerticalSpacing w:val="341"/>
  <w:displayHorizontalDrawingGridEvery w:val="0"/>
  <w:displayVertic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22B"/>
    <w:rsid w:val="0000151E"/>
    <w:rsid w:val="00020C6A"/>
    <w:rsid w:val="00023AEC"/>
    <w:rsid w:val="00024EC3"/>
    <w:rsid w:val="000456F4"/>
    <w:rsid w:val="00047698"/>
    <w:rsid w:val="00051776"/>
    <w:rsid w:val="00051EB0"/>
    <w:rsid w:val="000521F2"/>
    <w:rsid w:val="00072DF3"/>
    <w:rsid w:val="00092482"/>
    <w:rsid w:val="00095447"/>
    <w:rsid w:val="000A24E0"/>
    <w:rsid w:val="000A2951"/>
    <w:rsid w:val="000A491D"/>
    <w:rsid w:val="000C788E"/>
    <w:rsid w:val="000D19FB"/>
    <w:rsid w:val="000E10C8"/>
    <w:rsid w:val="000F7111"/>
    <w:rsid w:val="0011251A"/>
    <w:rsid w:val="00115EBC"/>
    <w:rsid w:val="00121949"/>
    <w:rsid w:val="001226C5"/>
    <w:rsid w:val="0012403B"/>
    <w:rsid w:val="001272BB"/>
    <w:rsid w:val="00134449"/>
    <w:rsid w:val="001408B7"/>
    <w:rsid w:val="00141CB7"/>
    <w:rsid w:val="00141F89"/>
    <w:rsid w:val="001426E5"/>
    <w:rsid w:val="001451E1"/>
    <w:rsid w:val="001523B3"/>
    <w:rsid w:val="00162E86"/>
    <w:rsid w:val="00163750"/>
    <w:rsid w:val="001638F9"/>
    <w:rsid w:val="00164D3D"/>
    <w:rsid w:val="0016668C"/>
    <w:rsid w:val="00171B53"/>
    <w:rsid w:val="001918D7"/>
    <w:rsid w:val="00191D1A"/>
    <w:rsid w:val="00196FCB"/>
    <w:rsid w:val="001A5041"/>
    <w:rsid w:val="001A5D8E"/>
    <w:rsid w:val="001A7A81"/>
    <w:rsid w:val="001C0F5A"/>
    <w:rsid w:val="001C2B0E"/>
    <w:rsid w:val="001C609D"/>
    <w:rsid w:val="001C6111"/>
    <w:rsid w:val="001C6DF6"/>
    <w:rsid w:val="001E372C"/>
    <w:rsid w:val="001E43AA"/>
    <w:rsid w:val="001E529E"/>
    <w:rsid w:val="001E5D67"/>
    <w:rsid w:val="001E784C"/>
    <w:rsid w:val="001E7A21"/>
    <w:rsid w:val="001F39F6"/>
    <w:rsid w:val="002076B4"/>
    <w:rsid w:val="002127C1"/>
    <w:rsid w:val="0022415D"/>
    <w:rsid w:val="00226BF3"/>
    <w:rsid w:val="00235D2A"/>
    <w:rsid w:val="002449AA"/>
    <w:rsid w:val="00245CE4"/>
    <w:rsid w:val="00252284"/>
    <w:rsid w:val="0026418E"/>
    <w:rsid w:val="0027101E"/>
    <w:rsid w:val="00287618"/>
    <w:rsid w:val="002876C8"/>
    <w:rsid w:val="00295587"/>
    <w:rsid w:val="002A09EE"/>
    <w:rsid w:val="002B3E44"/>
    <w:rsid w:val="002C6D68"/>
    <w:rsid w:val="002E31D3"/>
    <w:rsid w:val="002E3B59"/>
    <w:rsid w:val="002E5219"/>
    <w:rsid w:val="002E64FF"/>
    <w:rsid w:val="002F26CC"/>
    <w:rsid w:val="002F44EA"/>
    <w:rsid w:val="002F6545"/>
    <w:rsid w:val="00311417"/>
    <w:rsid w:val="0032137C"/>
    <w:rsid w:val="003231DC"/>
    <w:rsid w:val="0032338B"/>
    <w:rsid w:val="00324A11"/>
    <w:rsid w:val="003323CD"/>
    <w:rsid w:val="00343610"/>
    <w:rsid w:val="00352B5B"/>
    <w:rsid w:val="00375A54"/>
    <w:rsid w:val="0038059F"/>
    <w:rsid w:val="00394BE6"/>
    <w:rsid w:val="003A1070"/>
    <w:rsid w:val="003A26F7"/>
    <w:rsid w:val="003A4249"/>
    <w:rsid w:val="003D18B2"/>
    <w:rsid w:val="003D6E87"/>
    <w:rsid w:val="00407541"/>
    <w:rsid w:val="00412BD8"/>
    <w:rsid w:val="004274A3"/>
    <w:rsid w:val="004569A4"/>
    <w:rsid w:val="00460BF4"/>
    <w:rsid w:val="00481AE2"/>
    <w:rsid w:val="004B20A9"/>
    <w:rsid w:val="004B341B"/>
    <w:rsid w:val="004B4FC3"/>
    <w:rsid w:val="004C0663"/>
    <w:rsid w:val="004E456F"/>
    <w:rsid w:val="004E6E22"/>
    <w:rsid w:val="004F37F1"/>
    <w:rsid w:val="004F3D63"/>
    <w:rsid w:val="004F3DB1"/>
    <w:rsid w:val="00500A63"/>
    <w:rsid w:val="00507314"/>
    <w:rsid w:val="005212F7"/>
    <w:rsid w:val="005251A4"/>
    <w:rsid w:val="00534E45"/>
    <w:rsid w:val="00545CCF"/>
    <w:rsid w:val="00551F04"/>
    <w:rsid w:val="005528CD"/>
    <w:rsid w:val="00571DDF"/>
    <w:rsid w:val="00595A1A"/>
    <w:rsid w:val="005976F2"/>
    <w:rsid w:val="005A6D92"/>
    <w:rsid w:val="005C74EA"/>
    <w:rsid w:val="005D0853"/>
    <w:rsid w:val="006051C9"/>
    <w:rsid w:val="0060532B"/>
    <w:rsid w:val="0061056D"/>
    <w:rsid w:val="00615803"/>
    <w:rsid w:val="00621BFA"/>
    <w:rsid w:val="00631436"/>
    <w:rsid w:val="00647823"/>
    <w:rsid w:val="00656433"/>
    <w:rsid w:val="00665D7C"/>
    <w:rsid w:val="006662AA"/>
    <w:rsid w:val="00671C20"/>
    <w:rsid w:val="00673330"/>
    <w:rsid w:val="00674325"/>
    <w:rsid w:val="0068775E"/>
    <w:rsid w:val="00690F6C"/>
    <w:rsid w:val="00692662"/>
    <w:rsid w:val="006A14B0"/>
    <w:rsid w:val="006A20B2"/>
    <w:rsid w:val="006C0811"/>
    <w:rsid w:val="006D306A"/>
    <w:rsid w:val="006D46BB"/>
    <w:rsid w:val="006F6873"/>
    <w:rsid w:val="00707215"/>
    <w:rsid w:val="00714F88"/>
    <w:rsid w:val="00724369"/>
    <w:rsid w:val="007349FB"/>
    <w:rsid w:val="00737134"/>
    <w:rsid w:val="00750702"/>
    <w:rsid w:val="00751D39"/>
    <w:rsid w:val="007545FA"/>
    <w:rsid w:val="00756B6C"/>
    <w:rsid w:val="0078390B"/>
    <w:rsid w:val="007962D7"/>
    <w:rsid w:val="007A45B9"/>
    <w:rsid w:val="007B5D4B"/>
    <w:rsid w:val="007C54E5"/>
    <w:rsid w:val="007D6FDA"/>
    <w:rsid w:val="007E3C55"/>
    <w:rsid w:val="007F1AFC"/>
    <w:rsid w:val="00804095"/>
    <w:rsid w:val="00804C22"/>
    <w:rsid w:val="008171D7"/>
    <w:rsid w:val="0082582C"/>
    <w:rsid w:val="00826B34"/>
    <w:rsid w:val="00841EDF"/>
    <w:rsid w:val="00843B6C"/>
    <w:rsid w:val="008450BA"/>
    <w:rsid w:val="0086108A"/>
    <w:rsid w:val="0086359C"/>
    <w:rsid w:val="00875BDD"/>
    <w:rsid w:val="00880982"/>
    <w:rsid w:val="00890EBE"/>
    <w:rsid w:val="008B0A87"/>
    <w:rsid w:val="008B5DB3"/>
    <w:rsid w:val="008C0ACB"/>
    <w:rsid w:val="008C0D86"/>
    <w:rsid w:val="008E1DEF"/>
    <w:rsid w:val="008E373F"/>
    <w:rsid w:val="008F56B9"/>
    <w:rsid w:val="009001E1"/>
    <w:rsid w:val="00903B4B"/>
    <w:rsid w:val="00920760"/>
    <w:rsid w:val="009401E4"/>
    <w:rsid w:val="00944844"/>
    <w:rsid w:val="00954344"/>
    <w:rsid w:val="0095559F"/>
    <w:rsid w:val="00961D03"/>
    <w:rsid w:val="00983B74"/>
    <w:rsid w:val="00983C6F"/>
    <w:rsid w:val="0098568C"/>
    <w:rsid w:val="00990691"/>
    <w:rsid w:val="00992E40"/>
    <w:rsid w:val="00993B30"/>
    <w:rsid w:val="0099618A"/>
    <w:rsid w:val="009A6C21"/>
    <w:rsid w:val="009A79E3"/>
    <w:rsid w:val="009A7B9B"/>
    <w:rsid w:val="009B7DDD"/>
    <w:rsid w:val="009C14FF"/>
    <w:rsid w:val="009C5309"/>
    <w:rsid w:val="009D2339"/>
    <w:rsid w:val="009D5183"/>
    <w:rsid w:val="009E0F21"/>
    <w:rsid w:val="009E4176"/>
    <w:rsid w:val="009F6CE0"/>
    <w:rsid w:val="00A021BF"/>
    <w:rsid w:val="00A07142"/>
    <w:rsid w:val="00A12E53"/>
    <w:rsid w:val="00A201EE"/>
    <w:rsid w:val="00A231E2"/>
    <w:rsid w:val="00A24BB7"/>
    <w:rsid w:val="00A24DC3"/>
    <w:rsid w:val="00A27AEA"/>
    <w:rsid w:val="00A4051F"/>
    <w:rsid w:val="00A41A1B"/>
    <w:rsid w:val="00A42964"/>
    <w:rsid w:val="00A437B4"/>
    <w:rsid w:val="00A60A6F"/>
    <w:rsid w:val="00A629E2"/>
    <w:rsid w:val="00A7625A"/>
    <w:rsid w:val="00A922F0"/>
    <w:rsid w:val="00A97141"/>
    <w:rsid w:val="00AA48EE"/>
    <w:rsid w:val="00AA665B"/>
    <w:rsid w:val="00AC3CED"/>
    <w:rsid w:val="00AC5355"/>
    <w:rsid w:val="00AC6B52"/>
    <w:rsid w:val="00AD383B"/>
    <w:rsid w:val="00B06246"/>
    <w:rsid w:val="00B112BC"/>
    <w:rsid w:val="00B127AA"/>
    <w:rsid w:val="00B128D0"/>
    <w:rsid w:val="00B42DBD"/>
    <w:rsid w:val="00B4319A"/>
    <w:rsid w:val="00B719C6"/>
    <w:rsid w:val="00B726D8"/>
    <w:rsid w:val="00B8000E"/>
    <w:rsid w:val="00B82671"/>
    <w:rsid w:val="00B852AA"/>
    <w:rsid w:val="00B87E4F"/>
    <w:rsid w:val="00B9083C"/>
    <w:rsid w:val="00BA0D3B"/>
    <w:rsid w:val="00BC460D"/>
    <w:rsid w:val="00BC6543"/>
    <w:rsid w:val="00BC73F8"/>
    <w:rsid w:val="00BE4925"/>
    <w:rsid w:val="00BE4C82"/>
    <w:rsid w:val="00BF085B"/>
    <w:rsid w:val="00BF59D7"/>
    <w:rsid w:val="00BF6A50"/>
    <w:rsid w:val="00C0022A"/>
    <w:rsid w:val="00C02DD3"/>
    <w:rsid w:val="00C14F39"/>
    <w:rsid w:val="00C156F8"/>
    <w:rsid w:val="00C2323D"/>
    <w:rsid w:val="00C30257"/>
    <w:rsid w:val="00C30BD6"/>
    <w:rsid w:val="00C40D34"/>
    <w:rsid w:val="00C40F9A"/>
    <w:rsid w:val="00C5031F"/>
    <w:rsid w:val="00C55D9D"/>
    <w:rsid w:val="00C57073"/>
    <w:rsid w:val="00C618C5"/>
    <w:rsid w:val="00C71DDC"/>
    <w:rsid w:val="00C82F03"/>
    <w:rsid w:val="00CA05CE"/>
    <w:rsid w:val="00CA46EE"/>
    <w:rsid w:val="00CA54FA"/>
    <w:rsid w:val="00CB0221"/>
    <w:rsid w:val="00CB2E31"/>
    <w:rsid w:val="00CC5CAF"/>
    <w:rsid w:val="00CC6F90"/>
    <w:rsid w:val="00CF32EF"/>
    <w:rsid w:val="00CF4A80"/>
    <w:rsid w:val="00D0072F"/>
    <w:rsid w:val="00D1437F"/>
    <w:rsid w:val="00D145EF"/>
    <w:rsid w:val="00D37E32"/>
    <w:rsid w:val="00D727A4"/>
    <w:rsid w:val="00D72F6C"/>
    <w:rsid w:val="00D73E06"/>
    <w:rsid w:val="00D7710B"/>
    <w:rsid w:val="00D81781"/>
    <w:rsid w:val="00D851E9"/>
    <w:rsid w:val="00D928B2"/>
    <w:rsid w:val="00D93672"/>
    <w:rsid w:val="00D955EA"/>
    <w:rsid w:val="00DA0DA0"/>
    <w:rsid w:val="00DA374D"/>
    <w:rsid w:val="00DB6D16"/>
    <w:rsid w:val="00DC522B"/>
    <w:rsid w:val="00DC53E0"/>
    <w:rsid w:val="00DF1929"/>
    <w:rsid w:val="00E12D26"/>
    <w:rsid w:val="00E21C29"/>
    <w:rsid w:val="00E35110"/>
    <w:rsid w:val="00E50C10"/>
    <w:rsid w:val="00E566CA"/>
    <w:rsid w:val="00E64290"/>
    <w:rsid w:val="00E73316"/>
    <w:rsid w:val="00E81E2D"/>
    <w:rsid w:val="00E83EB2"/>
    <w:rsid w:val="00E850C7"/>
    <w:rsid w:val="00E949C3"/>
    <w:rsid w:val="00E967D0"/>
    <w:rsid w:val="00E96FB4"/>
    <w:rsid w:val="00EA01CE"/>
    <w:rsid w:val="00EA2044"/>
    <w:rsid w:val="00EB4033"/>
    <w:rsid w:val="00EB685B"/>
    <w:rsid w:val="00EC2999"/>
    <w:rsid w:val="00EC70F8"/>
    <w:rsid w:val="00ED32B2"/>
    <w:rsid w:val="00ED5567"/>
    <w:rsid w:val="00ED68BD"/>
    <w:rsid w:val="00ED6D04"/>
    <w:rsid w:val="00EE10D6"/>
    <w:rsid w:val="00EE6546"/>
    <w:rsid w:val="00EE6BDC"/>
    <w:rsid w:val="00EF04E7"/>
    <w:rsid w:val="00EF30D6"/>
    <w:rsid w:val="00EF3FE6"/>
    <w:rsid w:val="00EF4588"/>
    <w:rsid w:val="00EF4A7A"/>
    <w:rsid w:val="00F14D75"/>
    <w:rsid w:val="00F37435"/>
    <w:rsid w:val="00F37F1F"/>
    <w:rsid w:val="00F43F3D"/>
    <w:rsid w:val="00F53174"/>
    <w:rsid w:val="00F64C17"/>
    <w:rsid w:val="00F72AA1"/>
    <w:rsid w:val="00F84E23"/>
    <w:rsid w:val="00F9176F"/>
    <w:rsid w:val="00FB2FE3"/>
    <w:rsid w:val="00FB6E32"/>
    <w:rsid w:val="00FC3634"/>
    <w:rsid w:val="00FD02A8"/>
    <w:rsid w:val="00FD5C42"/>
    <w:rsid w:val="00FE6893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526158"/>
  <w15:docId w15:val="{51AAA20A-A474-4605-AD84-9771655C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F4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4A80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c">
    <w:name w:val="Table Grid"/>
    <w:basedOn w:val="a1"/>
    <w:uiPriority w:val="59"/>
    <w:rsid w:val="00B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323C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323CD"/>
    <w:rPr>
      <w:rFonts w:ascii="Century" w:hAnsi="Century" w:cs="Century"/>
      <w:kern w:val="1"/>
      <w:sz w:val="21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3323C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323CD"/>
    <w:rPr>
      <w:rFonts w:ascii="Century" w:hAnsi="Century" w:cs="Century"/>
      <w:kern w:val="1"/>
      <w:sz w:val="21"/>
      <w:szCs w:val="24"/>
      <w:lang w:eastAsia="ar-SA"/>
    </w:rPr>
  </w:style>
  <w:style w:type="paragraph" w:styleId="af1">
    <w:name w:val="List Paragraph"/>
    <w:basedOn w:val="a"/>
    <w:uiPriority w:val="34"/>
    <w:qFormat/>
    <w:rsid w:val="0095559F"/>
    <w:pPr>
      <w:ind w:leftChars="400" w:left="840"/>
    </w:pPr>
  </w:style>
  <w:style w:type="character" w:customStyle="1" w:styleId="Hyperlink0">
    <w:name w:val="Hyperlink.0"/>
    <w:basedOn w:val="af2"/>
    <w:rsid w:val="00F37435"/>
    <w:rPr>
      <w:color w:val="0000FF"/>
      <w:u w:val="single" w:color="0000FF"/>
    </w:rPr>
  </w:style>
  <w:style w:type="character" w:styleId="af2">
    <w:name w:val="Hyperlink"/>
    <w:basedOn w:val="a0"/>
    <w:uiPriority w:val="99"/>
    <w:semiHidden/>
    <w:unhideWhenUsed/>
    <w:rsid w:val="00F37435"/>
    <w:rPr>
      <w:color w:val="0000FF" w:themeColor="hyperlink"/>
      <w:u w:val="single"/>
    </w:rPr>
  </w:style>
  <w:style w:type="character" w:styleId="af3">
    <w:name w:val="Placeholder Text"/>
    <w:basedOn w:val="a0"/>
    <w:uiPriority w:val="99"/>
    <w:semiHidden/>
    <w:rsid w:val="00F917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90BF-D9A9-400F-A5EE-2F4C5080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2946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Ⅱ　会社の概要</vt:lpstr>
    </vt:vector>
  </TitlesOfParts>
  <Company>水俣市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会社の概要</dc:title>
  <dc:creator>m2685</dc:creator>
  <cp:lastModifiedBy>m2856</cp:lastModifiedBy>
  <cp:revision>209</cp:revision>
  <cp:lastPrinted>2022-09-27T04:56:00Z</cp:lastPrinted>
  <dcterms:created xsi:type="dcterms:W3CDTF">2017-08-07T00:37:00Z</dcterms:created>
  <dcterms:modified xsi:type="dcterms:W3CDTF">2024-11-26T00:24:00Z</dcterms:modified>
</cp:coreProperties>
</file>